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F20BA" w14:textId="77777777" w:rsidR="00813FD2" w:rsidRPr="00BE63AA" w:rsidRDefault="0097065A" w:rsidP="00451778">
      <w:pPr>
        <w:pStyle w:val="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19048178"/>
      <w:r>
        <w:rPr>
          <w:rFonts w:ascii="Times New Roman" w:hAnsi="Times New Roman" w:cs="Times New Roman"/>
          <w:sz w:val="28"/>
          <w:szCs w:val="28"/>
        </w:rPr>
        <w:t xml:space="preserve">ДОГОВОР № </w:t>
      </w:r>
      <w:r w:rsidR="00F0285E">
        <w:rPr>
          <w:rFonts w:ascii="Times New Roman" w:hAnsi="Times New Roman" w:cs="Times New Roman"/>
          <w:sz w:val="28"/>
          <w:szCs w:val="28"/>
        </w:rPr>
        <w:t>М</w:t>
      </w:r>
      <w:r w:rsidR="00CA3A75">
        <w:rPr>
          <w:rFonts w:ascii="Times New Roman" w:hAnsi="Times New Roman" w:cs="Times New Roman"/>
          <w:sz w:val="28"/>
          <w:szCs w:val="28"/>
        </w:rPr>
        <w:t>-</w:t>
      </w:r>
      <w:r w:rsidR="002B6340">
        <w:rPr>
          <w:rFonts w:ascii="Times New Roman" w:hAnsi="Times New Roman" w:cs="Times New Roman"/>
          <w:sz w:val="28"/>
          <w:szCs w:val="28"/>
        </w:rPr>
        <w:t>____</w:t>
      </w:r>
      <w:r w:rsidR="00813FD2" w:rsidRPr="00BE63AA">
        <w:rPr>
          <w:rFonts w:ascii="Times New Roman" w:hAnsi="Times New Roman" w:cs="Times New Roman"/>
          <w:sz w:val="28"/>
          <w:szCs w:val="28"/>
        </w:rPr>
        <w:br/>
        <w:t xml:space="preserve">об </w:t>
      </w:r>
      <w:r w:rsidR="006F4FD0">
        <w:rPr>
          <w:rFonts w:ascii="Times New Roman" w:hAnsi="Times New Roman" w:cs="Times New Roman"/>
          <w:sz w:val="28"/>
          <w:szCs w:val="28"/>
        </w:rPr>
        <w:t>ок</w:t>
      </w:r>
      <w:r w:rsidR="00D81286">
        <w:rPr>
          <w:rFonts w:ascii="Times New Roman" w:hAnsi="Times New Roman" w:cs="Times New Roman"/>
          <w:sz w:val="28"/>
          <w:szCs w:val="28"/>
        </w:rPr>
        <w:t>азании</w:t>
      </w:r>
      <w:r w:rsidR="006F4FD0">
        <w:rPr>
          <w:rFonts w:ascii="Times New Roman" w:hAnsi="Times New Roman" w:cs="Times New Roman"/>
          <w:sz w:val="28"/>
          <w:szCs w:val="28"/>
        </w:rPr>
        <w:t xml:space="preserve"> платных образовательных услуг в сфере</w:t>
      </w:r>
      <w:r w:rsidR="00813FD2" w:rsidRPr="00BE63AA">
        <w:rPr>
          <w:rFonts w:ascii="Times New Roman" w:hAnsi="Times New Roman" w:cs="Times New Roman"/>
          <w:sz w:val="28"/>
          <w:szCs w:val="28"/>
        </w:rPr>
        <w:br/>
      </w:r>
      <w:r w:rsidR="006F4FD0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</w:t>
      </w:r>
    </w:p>
    <w:p w14:paraId="2E9764CD" w14:textId="203A76F3" w:rsidR="00813FD2" w:rsidRPr="00BA3CD1" w:rsidRDefault="00813FD2" w:rsidP="00BE63AA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246CD4">
        <w:rPr>
          <w:rFonts w:ascii="Times New Roman" w:hAnsi="Times New Roman" w:cs="Times New Roman"/>
          <w:sz w:val="24"/>
          <w:szCs w:val="24"/>
        </w:rPr>
        <w:t xml:space="preserve">Москва                                                                                    </w:t>
      </w:r>
      <w:r w:rsidRPr="00BA3CD1">
        <w:rPr>
          <w:rFonts w:ascii="Times New Roman" w:hAnsi="Times New Roman" w:cs="Times New Roman"/>
          <w:sz w:val="24"/>
          <w:szCs w:val="24"/>
        </w:rPr>
        <w:t>"</w:t>
      </w:r>
      <w:r w:rsidR="002B6340">
        <w:rPr>
          <w:rFonts w:ascii="Times New Roman" w:hAnsi="Times New Roman" w:cs="Times New Roman"/>
          <w:sz w:val="24"/>
          <w:szCs w:val="24"/>
        </w:rPr>
        <w:t>__</w:t>
      </w:r>
      <w:r w:rsidRPr="00BA3CD1">
        <w:rPr>
          <w:rFonts w:ascii="Times New Roman" w:hAnsi="Times New Roman" w:cs="Times New Roman"/>
          <w:sz w:val="24"/>
          <w:szCs w:val="24"/>
        </w:rPr>
        <w:t>"</w:t>
      </w:r>
      <w:r w:rsidR="002B6340">
        <w:rPr>
          <w:rFonts w:ascii="Times New Roman" w:hAnsi="Times New Roman" w:cs="Times New Roman"/>
          <w:sz w:val="24"/>
          <w:szCs w:val="24"/>
        </w:rPr>
        <w:t xml:space="preserve">________ </w:t>
      </w:r>
      <w:r w:rsidRPr="00BA3CD1">
        <w:rPr>
          <w:rFonts w:ascii="Times New Roman" w:hAnsi="Times New Roman" w:cs="Times New Roman"/>
          <w:sz w:val="24"/>
          <w:szCs w:val="24"/>
        </w:rPr>
        <w:t>2</w:t>
      </w:r>
      <w:r w:rsidR="005C6397">
        <w:rPr>
          <w:rFonts w:ascii="Times New Roman" w:hAnsi="Times New Roman" w:cs="Times New Roman"/>
          <w:sz w:val="24"/>
          <w:szCs w:val="24"/>
        </w:rPr>
        <w:t>0____</w:t>
      </w:r>
    </w:p>
    <w:p w14:paraId="0102CF2A" w14:textId="77777777" w:rsidR="00813FD2" w:rsidRPr="00BA3CD1" w:rsidRDefault="00813FD2" w:rsidP="00BE63AA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14:paraId="63D224B2" w14:textId="77777777" w:rsidR="00813FD2" w:rsidRPr="00C00BDC" w:rsidRDefault="00813FD2" w:rsidP="00BE63A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0FD6A17A" w14:textId="77777777" w:rsidR="000D0464" w:rsidRDefault="000D0464" w:rsidP="00114C52">
      <w:pPr>
        <w:pStyle w:val="a6"/>
        <w:ind w:firstLine="708"/>
        <w:jc w:val="both"/>
        <w:rPr>
          <w:rFonts w:ascii="Times New Roman" w:hAnsi="Times New Roman" w:cs="Times New Roman"/>
        </w:rPr>
      </w:pPr>
    </w:p>
    <w:p w14:paraId="37FD77F9" w14:textId="77777777" w:rsidR="00114C52" w:rsidRPr="003D58D3" w:rsidRDefault="00E121AB" w:rsidP="00114C52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</w:rPr>
        <w:t>Общество с ограниченной ответственностью</w:t>
      </w:r>
      <w:r w:rsidR="00246CD4" w:rsidRPr="003D58D3">
        <w:rPr>
          <w:rFonts w:ascii="Times New Roman" w:hAnsi="Times New Roman" w:cs="Times New Roman"/>
          <w:color w:val="000000" w:themeColor="text1"/>
        </w:rPr>
        <w:t xml:space="preserve"> «</w:t>
      </w:r>
      <w:r w:rsidRPr="003D58D3">
        <w:rPr>
          <w:rFonts w:ascii="Times New Roman" w:hAnsi="Times New Roman" w:cs="Times New Roman"/>
          <w:color w:val="000000" w:themeColor="text1"/>
        </w:rPr>
        <w:t>ОБРАЗОВАТЕЛЬНОЕ УЧРЕЖДЕНИЕ ПРОФЕССИОНАЛЬНОЙ ПОДГОТОВКИ</w:t>
      </w:r>
      <w:r w:rsidR="00246CD4" w:rsidRPr="003D58D3">
        <w:rPr>
          <w:rFonts w:ascii="Times New Roman" w:hAnsi="Times New Roman" w:cs="Times New Roman"/>
          <w:color w:val="000000" w:themeColor="text1"/>
        </w:rPr>
        <w:t>» (</w:t>
      </w:r>
      <w:r w:rsidRPr="003D58D3">
        <w:rPr>
          <w:rFonts w:ascii="Times New Roman" w:hAnsi="Times New Roman" w:cs="Times New Roman"/>
          <w:color w:val="000000" w:themeColor="text1"/>
        </w:rPr>
        <w:t>ООО</w:t>
      </w:r>
      <w:r w:rsidR="00246CD4" w:rsidRPr="003D58D3">
        <w:rPr>
          <w:rFonts w:ascii="Times New Roman" w:hAnsi="Times New Roman" w:cs="Times New Roman"/>
          <w:color w:val="000000" w:themeColor="text1"/>
        </w:rPr>
        <w:t xml:space="preserve"> «</w:t>
      </w:r>
      <w:r w:rsidRPr="003D58D3">
        <w:rPr>
          <w:rFonts w:ascii="Times New Roman" w:hAnsi="Times New Roman" w:cs="Times New Roman"/>
          <w:color w:val="000000" w:themeColor="text1"/>
        </w:rPr>
        <w:t>ОБРАЗОВАТЕЛЬНОЕ УЧРЕЖДЕНИЕ ПРОФЕССИОНАЛЬНОЙ ПОДГОТОВКИ</w:t>
      </w:r>
      <w:r w:rsidR="00246CD4" w:rsidRPr="003D58D3">
        <w:rPr>
          <w:rFonts w:ascii="Times New Roman" w:hAnsi="Times New Roman" w:cs="Times New Roman"/>
          <w:color w:val="000000" w:themeColor="text1"/>
        </w:rPr>
        <w:t>»)</w:t>
      </w:r>
      <w:r w:rsidR="00813FD2" w:rsidRPr="003D58D3">
        <w:rPr>
          <w:rFonts w:ascii="Times New Roman" w:hAnsi="Times New Roman" w:cs="Times New Roman"/>
          <w:color w:val="000000" w:themeColor="text1"/>
        </w:rPr>
        <w:t xml:space="preserve">, </w:t>
      </w:r>
      <w:r w:rsidR="008E5671" w:rsidRPr="003D58D3">
        <w:rPr>
          <w:rFonts w:ascii="Times New Roman" w:hAnsi="Times New Roman" w:cs="Times New Roman"/>
          <w:color w:val="000000" w:themeColor="text1"/>
        </w:rPr>
        <w:t xml:space="preserve">осуществляющее образовательную </w:t>
      </w:r>
      <w:r w:rsidR="00395F5A" w:rsidRPr="003D58D3">
        <w:rPr>
          <w:rFonts w:ascii="Times New Roman" w:hAnsi="Times New Roman" w:cs="Times New Roman"/>
          <w:color w:val="000000" w:themeColor="text1"/>
        </w:rPr>
        <w:t>деятельность</w:t>
      </w:r>
      <w:r w:rsidR="00395F5A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</w:t>
      </w:r>
      <w:r w:rsidR="00813FD2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образовательная организация) на </w:t>
      </w:r>
      <w:r w:rsidR="00395F5A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основании лицензии</w:t>
      </w:r>
      <w:r w:rsidR="00246CD4" w:rsidRPr="003D58D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от "</w:t>
      </w:r>
      <w:r w:rsidR="00CA3A75" w:rsidRPr="003D58D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28</w:t>
      </w:r>
      <w:r w:rsidR="00813FD2" w:rsidRPr="003D58D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" </w:t>
      </w:r>
      <w:r w:rsidR="00CA3A75" w:rsidRPr="003D58D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февраля </w:t>
      </w:r>
      <w:r w:rsidR="00246CD4" w:rsidRPr="003D58D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20</w:t>
      </w:r>
      <w:r w:rsidR="00CA3A75" w:rsidRPr="003D58D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22</w:t>
      </w:r>
      <w:r w:rsidR="00813FD2" w:rsidRPr="003D58D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г</w:t>
      </w:r>
      <w:r w:rsidR="00246CD4" w:rsidRPr="003D58D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. № </w:t>
      </w:r>
      <w:r w:rsidR="00CA3A75" w:rsidRPr="003D58D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042008</w:t>
      </w:r>
      <w:r w:rsidR="00813FD2" w:rsidRPr="003D58D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, выданной </w:t>
      </w:r>
      <w:r w:rsidR="00246CD4" w:rsidRPr="003D58D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Департаментом образования г. Москвы</w:t>
      </w:r>
      <w:r w:rsidR="00813FD2" w:rsidRPr="003D58D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, </w:t>
      </w:r>
      <w:r w:rsidR="00813FD2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Именуемым в дальнейшем "Исполнитель", </w:t>
      </w:r>
      <w:r w:rsidR="007A136A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лице директора </w:t>
      </w:r>
      <w:proofErr w:type="spellStart"/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Костельцева</w:t>
      </w:r>
      <w:proofErr w:type="spellEnd"/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Бориса Игоревича</w:t>
      </w:r>
      <w:r w:rsidR="007A136A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, действующего на основании Устава,</w:t>
      </w:r>
    </w:p>
    <w:p w14:paraId="46004C99" w14:textId="77777777" w:rsidR="005C5FD5" w:rsidRPr="005C5FD5" w:rsidRDefault="002B6340" w:rsidP="005C5FD5">
      <w:pPr>
        <w:spacing w:line="240" w:lineRule="auto"/>
        <w:ind w:firstLine="426"/>
        <w:jc w:val="both"/>
        <w:rPr>
          <w:rFonts w:eastAsia="Calibri"/>
          <w:sz w:val="24"/>
          <w:szCs w:val="24"/>
        </w:rPr>
      </w:pPr>
      <w:r w:rsidRPr="00103B6C">
        <w:rPr>
          <w:rFonts w:ascii="Times New Roman" w:hAnsi="Times New Roman" w:cs="Times New Roman"/>
          <w:color w:val="000000" w:themeColor="text1"/>
        </w:rPr>
        <w:t>и ___________________________________ (____________________), в лице _________________________, действующего на основании Устава, именуемым в дальнейшем "Заказчик"</w:t>
      </w:r>
      <w:r w:rsidR="005C5FD5" w:rsidRPr="009F3C63">
        <w:rPr>
          <w:rFonts w:ascii="Times New Roman" w:hAnsi="Times New Roman" w:cs="Times New Roman"/>
          <w:sz w:val="28"/>
          <w:szCs w:val="28"/>
        </w:rPr>
        <w:t xml:space="preserve"> </w:t>
      </w:r>
      <w:r w:rsidR="005C5FD5" w:rsidRPr="005C5FD5">
        <w:rPr>
          <w:rFonts w:ascii="Times New Roman" w:hAnsi="Times New Roman" w:cs="Times New Roman"/>
          <w:sz w:val="24"/>
          <w:szCs w:val="24"/>
        </w:rPr>
        <w:t>совместно именуемые Стороны, заключили настоящий договор (далее - Договор) о нижеследующем:</w:t>
      </w:r>
    </w:p>
    <w:p w14:paraId="428B7BC3" w14:textId="14875BDB" w:rsidR="005C5FD5" w:rsidRDefault="005C5FD5" w:rsidP="005C5FD5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34ECEA37" w14:textId="77777777" w:rsidR="005C5FD5" w:rsidRDefault="005C5FD5" w:rsidP="005C5FD5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20DFD522" w14:textId="77777777" w:rsidR="005C5FD5" w:rsidRDefault="005C5FD5" w:rsidP="005C5FD5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1DD15279" w14:textId="77777777" w:rsidR="00813FD2" w:rsidRPr="003D58D3" w:rsidRDefault="00890FA4" w:rsidP="00B22A88">
      <w:pPr>
        <w:pStyle w:val="a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</w:t>
      </w:r>
      <w:r w:rsidR="00813FD2" w:rsidRPr="003D58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Предмет Договора</w:t>
      </w:r>
    </w:p>
    <w:p w14:paraId="02559BFD" w14:textId="77777777" w:rsidR="00041F0C" w:rsidRPr="003D58D3" w:rsidRDefault="00041F0C" w:rsidP="00041F0C">
      <w:pPr>
        <w:pStyle w:val="a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94DFCF2" w14:textId="681554EE" w:rsidR="00041F0C" w:rsidRPr="003D58D3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«Исполнитель» обязуется, по заявке «Заказчика», предоставить </w:t>
      </w:r>
      <w:r w:rsidR="008E5671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услугу по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дополнительному </w:t>
      </w: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профессиональному образованию</w:t>
      </w:r>
      <w:r w:rsidR="006118FE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C416B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посредством реализации дополнительных профессиональных программ (программ повышения квалификации и программ профессиональной переподготовки)</w:t>
      </w: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пределах </w:t>
      </w:r>
      <w:r w:rsidR="008E5671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федерального государственного образовательного стандарта или</w:t>
      </w:r>
      <w:r w:rsidR="005C63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5F5A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федеральных государственных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требований в соответствии </w:t>
      </w:r>
      <w:r w:rsidR="00395F5A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с учебными планами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 индивидуальными и образовательными программами Исполнителя.</w:t>
      </w:r>
    </w:p>
    <w:p w14:paraId="2FEDA70F" w14:textId="229ED031" w:rsidR="00041F0C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proofErr w:type="gramStart"/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2.Перечень</w:t>
      </w:r>
      <w:proofErr w:type="gramEnd"/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слушателей</w:t>
      </w:r>
      <w:r w:rsidR="00CA4C51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CA4C51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,указаны</w:t>
      </w:r>
      <w:proofErr w:type="spellEnd"/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Приложении</w:t>
      </w:r>
      <w:r w:rsidR="006D19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Договору, которые являются неотъемлемой частью настоящего Договора.</w:t>
      </w:r>
    </w:p>
    <w:p w14:paraId="4B2EBE72" w14:textId="7AB87C8F" w:rsidR="00AF216D" w:rsidRPr="005C5FD5" w:rsidRDefault="00AF216D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5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Перечень документов, необходимых для обучения: заявка, копия диплома об </w:t>
      </w:r>
      <w:r w:rsidR="006118FE" w:rsidRPr="005C5FD5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образовании, паспортные данные.</w:t>
      </w:r>
    </w:p>
    <w:p w14:paraId="24AFE2F4" w14:textId="5AF28EC7" w:rsidR="005C5FD5" w:rsidRPr="005C5FD5" w:rsidRDefault="005C5FD5" w:rsidP="005C5FD5">
      <w:pPr>
        <w:spacing w:before="120" w:after="120"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5FD5">
        <w:rPr>
          <w:rFonts w:ascii="Times New Roman" w:hAnsi="Times New Roman" w:cs="Times New Roman"/>
          <w:sz w:val="24"/>
          <w:szCs w:val="24"/>
        </w:rPr>
        <w:t xml:space="preserve">   1.4. Программа повышения квалификации / профессиональной переподготовки «</w:t>
      </w:r>
      <w:r w:rsidRPr="005C5FD5">
        <w:rPr>
          <w:rFonts w:ascii="Times New Roman" w:hAnsi="Times New Roman" w:cs="Times New Roman"/>
          <w:b/>
          <w:sz w:val="24"/>
          <w:szCs w:val="24"/>
        </w:rPr>
        <w:t>__________________________________</w:t>
      </w:r>
      <w:r w:rsidRPr="005C5FD5">
        <w:rPr>
          <w:rFonts w:ascii="Times New Roman" w:hAnsi="Times New Roman" w:cs="Times New Roman"/>
          <w:sz w:val="24"/>
          <w:szCs w:val="24"/>
        </w:rPr>
        <w:t>»</w:t>
      </w:r>
    </w:p>
    <w:p w14:paraId="0AA28083" w14:textId="361A4B51" w:rsidR="005C5FD5" w:rsidRPr="005C5FD5" w:rsidRDefault="005C5FD5" w:rsidP="005C5FD5">
      <w:pPr>
        <w:spacing w:before="120" w:after="120" w:line="240" w:lineRule="atLeast"/>
        <w:ind w:firstLine="426"/>
        <w:rPr>
          <w:rFonts w:ascii="Times New Roman" w:hAnsi="Times New Roman" w:cs="Times New Roman"/>
          <w:sz w:val="24"/>
          <w:szCs w:val="24"/>
        </w:rPr>
      </w:pPr>
      <w:r w:rsidRPr="005C5FD5">
        <w:rPr>
          <w:rFonts w:ascii="Times New Roman" w:hAnsi="Times New Roman" w:cs="Times New Roman"/>
          <w:sz w:val="24"/>
          <w:szCs w:val="24"/>
        </w:rPr>
        <w:t xml:space="preserve">                    (наименование образовательной программы) </w:t>
      </w:r>
    </w:p>
    <w:p w14:paraId="1728DB36" w14:textId="77777777" w:rsidR="005C5FD5" w:rsidRPr="005C5FD5" w:rsidRDefault="005C5FD5" w:rsidP="005C5FD5">
      <w:pPr>
        <w:spacing w:before="120" w:after="120"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5FD5">
        <w:rPr>
          <w:rFonts w:ascii="Times New Roman" w:hAnsi="Times New Roman" w:cs="Times New Roman"/>
          <w:sz w:val="24"/>
          <w:szCs w:val="24"/>
        </w:rPr>
        <w:t xml:space="preserve">в объеме ____ (___________) часов </w:t>
      </w:r>
    </w:p>
    <w:p w14:paraId="128F7609" w14:textId="77777777" w:rsidR="005C5FD5" w:rsidRPr="005C5FD5" w:rsidRDefault="005C5FD5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30CAC4" w14:textId="5B89ABE5" w:rsidR="005C5FD5" w:rsidRDefault="005C5FD5" w:rsidP="005C5FD5">
      <w:pPr>
        <w:spacing w:before="120" w:after="120"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5FD5">
        <w:rPr>
          <w:rFonts w:ascii="Times New Roman" w:hAnsi="Times New Roman" w:cs="Times New Roman"/>
          <w:sz w:val="24"/>
          <w:szCs w:val="24"/>
        </w:rPr>
        <w:t xml:space="preserve">     1.5. Форма </w:t>
      </w:r>
      <w:proofErr w:type="gramStart"/>
      <w:r w:rsidRPr="005C5FD5">
        <w:rPr>
          <w:rFonts w:ascii="Times New Roman" w:hAnsi="Times New Roman" w:cs="Times New Roman"/>
          <w:sz w:val="24"/>
          <w:szCs w:val="24"/>
        </w:rPr>
        <w:t>обучения:</w:t>
      </w:r>
      <w:r w:rsidR="009C3053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9C3053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5A6588FD" w14:textId="35CADAD2" w:rsidR="009C3053" w:rsidRPr="005C5FD5" w:rsidRDefault="009C3053" w:rsidP="009C3053">
      <w:pPr>
        <w:spacing w:before="120" w:after="120" w:line="240" w:lineRule="atLeas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(очная, заочная, очно-заочная)</w:t>
      </w:r>
    </w:p>
    <w:p w14:paraId="39DF86F6" w14:textId="65DEA030" w:rsidR="005C5FD5" w:rsidRPr="005C5FD5" w:rsidRDefault="005C5FD5" w:rsidP="005C5FD5">
      <w:pPr>
        <w:spacing w:before="120" w:after="120"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5FD5">
        <w:rPr>
          <w:rFonts w:ascii="Times New Roman" w:hAnsi="Times New Roman" w:cs="Times New Roman"/>
          <w:sz w:val="24"/>
          <w:szCs w:val="24"/>
        </w:rPr>
        <w:t xml:space="preserve">   1.6. Вид, уровень и (или) направленность образовательной программы (часть образовательной программы определенного уровня, вида и (или) направленности: _____________________________________________________________________ (дополнительная профессиональная программа – программа профессиональной переподготовки/повышения квалификации) </w:t>
      </w:r>
    </w:p>
    <w:p w14:paraId="4F496954" w14:textId="6E75B2FD" w:rsidR="005C5FD5" w:rsidRPr="005C5FD5" w:rsidRDefault="005C5FD5" w:rsidP="005C5FD5">
      <w:pPr>
        <w:spacing w:before="120" w:after="120"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5FD5">
        <w:rPr>
          <w:rFonts w:ascii="Times New Roman" w:hAnsi="Times New Roman" w:cs="Times New Roman"/>
          <w:sz w:val="24"/>
          <w:szCs w:val="24"/>
        </w:rPr>
        <w:t xml:space="preserve">  1.7. Срок освоения образовательной программы на момент подписания Договора составляет _________, (с «_____» __________ 20__ года по «_____» _______________20__ года). (дней, месяцев, лет) </w:t>
      </w:r>
    </w:p>
    <w:p w14:paraId="69A28763" w14:textId="77777777" w:rsidR="005C5FD5" w:rsidRPr="005C5FD5" w:rsidRDefault="005C5FD5" w:rsidP="006118FE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F1A2CF" w14:textId="77777777" w:rsidR="000D0464" w:rsidRPr="003D58D3" w:rsidRDefault="000D0464" w:rsidP="00313A1F">
      <w:pPr>
        <w:pStyle w:val="a6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4FFC76C" w14:textId="77777777" w:rsidR="00813FD2" w:rsidRPr="003D58D3" w:rsidRDefault="00890FA4" w:rsidP="00313A1F">
      <w:pPr>
        <w:pStyle w:val="a6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</w:t>
      </w:r>
      <w:r w:rsidR="00813FD2" w:rsidRPr="003D58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Права</w:t>
      </w:r>
      <w:r w:rsidR="00B22A88" w:rsidRPr="003D58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и обязанности</w:t>
      </w:r>
      <w:r w:rsidR="00041F0C" w:rsidRPr="003D58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Исполнителя</w:t>
      </w:r>
    </w:p>
    <w:p w14:paraId="13926D8D" w14:textId="77777777" w:rsidR="005E4E59" w:rsidRPr="003D58D3" w:rsidRDefault="005E4E59" w:rsidP="00313A1F">
      <w:pPr>
        <w:pStyle w:val="a6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38182AD" w14:textId="77777777" w:rsidR="00041F0C" w:rsidRPr="003D58D3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2.1. «Исполнитель» обязан:</w:t>
      </w:r>
    </w:p>
    <w:p w14:paraId="4A7F197D" w14:textId="77777777" w:rsidR="00041F0C" w:rsidRPr="003D58D3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2.1.1. </w:t>
      </w:r>
      <w:r w:rsidR="00CA4C51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Организовать и обеспечить надлежащее оказание услуг, предусмотренных п.1.1 Договора</w:t>
      </w:r>
      <w:r w:rsidR="00EA797E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A4C51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Создать Слушателю/Обучающемуся необходимые условия для освоения образовательной программы дополнительного профессионального образования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901A6F5" w14:textId="77777777" w:rsidR="00041F0C" w:rsidRPr="003D58D3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2.1.2. </w:t>
      </w:r>
      <w:r w:rsidR="00EA797E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Предоставлять по требованию Заказчика или Слушателя/Обучающегося информацию о ходе исполнения договора, о содержании дисциплин, предусмотренных учебным планом.</w:t>
      </w:r>
    </w:p>
    <w:p w14:paraId="1F6EB09D" w14:textId="77777777" w:rsidR="00041F0C" w:rsidRPr="003D58D3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2.1.3. </w:t>
      </w:r>
      <w:r w:rsidR="00EA797E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5 (пяти) рабочих дней после завершения обучения, предоставить Заказчику для подписания Акт оказанных услуг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47A45EF" w14:textId="12A109D0" w:rsidR="00EA797E" w:rsidRPr="003D58D3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2.1.4. </w:t>
      </w:r>
      <w:r w:rsidR="00EA797E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Обеспечить Обучающемуся в период всего срока обучения возможность доступа к материалам в электронном виде, содержащимся в системе дистанционного обучения Исполнителя, в том числе к учебно-методическим материалам, предоставив Обучающему доступ </w:t>
      </w:r>
      <w:r w:rsidR="009C3053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EA797E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системе дистанционного обучения Исполнителя. </w:t>
      </w:r>
    </w:p>
    <w:p w14:paraId="11D9C5EE" w14:textId="47023DE3" w:rsidR="00041F0C" w:rsidRPr="00A5137D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2.1.5. По окончании обучения, в случае успешной итоговой аттестации, </w:t>
      </w: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выда</w:t>
      </w:r>
      <w:r w:rsidR="00CA4C51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ть</w:t>
      </w:r>
      <w:r w:rsidR="005C5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797E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Слушателю/Обучающемуся </w:t>
      </w: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удостоверение установленного образца о повышении квалификации – в случае повышения квалификации, диплом о профессиональной переподготовке – в случае профессиональной </w:t>
      </w:r>
      <w:r w:rsidR="008E5671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переподготовки, сертификат –</w:t>
      </w: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участия в семинаре. </w:t>
      </w:r>
      <w:r w:rsidR="000A5065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Слушателю/Обучающемуся, не прошедшему итоговой аттестации или получившему на итоговой аттестации неудовлетворительные результаты, а также Слушателю/Обучающемуся, освоившему часть образовательной программы и (или) отчисленному из образовательной организации, выдается справка об обучении или о периоде обучения по образцу, самостоятельно устанавливаемому Исполнителем.</w:t>
      </w:r>
    </w:p>
    <w:p w14:paraId="6A8B08B6" w14:textId="77777777" w:rsidR="00CA4C51" w:rsidRPr="00A5137D" w:rsidRDefault="00CA4C51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2.1.6. Использовать персональные данные Обучающегося только в целях исполнения настоящего Договора и обеспечить их защиту в соответствии с действующим законодательством РФ.</w:t>
      </w:r>
    </w:p>
    <w:p w14:paraId="72DA125E" w14:textId="77777777" w:rsidR="00A25945" w:rsidRPr="00A5137D" w:rsidRDefault="00A25945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2.1.7. Довести до Заказчика и Обучающегося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A5137D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"О защите прав потребителей" и Федеральным </w:t>
      </w:r>
      <w:hyperlink r:id="rId9" w:history="1">
        <w:r w:rsidRPr="00A5137D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"Об образовании в Российской Федерации".</w:t>
      </w:r>
    </w:p>
    <w:p w14:paraId="32FFA1B3" w14:textId="77777777" w:rsidR="00041F0C" w:rsidRPr="00A5137D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EB2C1E" w14:textId="77777777" w:rsidR="00041F0C" w:rsidRPr="00A5137D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2.2. «Исполнитель» имеет право:</w:t>
      </w:r>
    </w:p>
    <w:p w14:paraId="40083771" w14:textId="77777777" w:rsidR="00041F0C" w:rsidRPr="003D58D3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2.2.1. При необходимости запрашивать у «Заказчика» дополнительную информацию или документы, в которых возникает необходимость в ходе </w:t>
      </w:r>
      <w:r w:rsidR="00EA797E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оказания услуг по настоящему</w:t>
      </w:r>
      <w:r w:rsidR="00EA797E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Договору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43BAE7" w14:textId="7B09B7AB" w:rsidR="006D19C8" w:rsidRPr="006D19C8" w:rsidRDefault="006D19C8" w:rsidP="006D19C8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9C8">
        <w:rPr>
          <w:rFonts w:ascii="Times New Roman" w:hAnsi="Times New Roman" w:cs="Times New Roman"/>
          <w:color w:val="000000" w:themeColor="text1"/>
          <w:sz w:val="24"/>
          <w:szCs w:val="24"/>
        </w:rPr>
        <w:t>2.2.</w:t>
      </w:r>
      <w:proofErr w:type="gramStart"/>
      <w:r w:rsidRPr="006D19C8">
        <w:rPr>
          <w:rFonts w:ascii="Times New Roman" w:hAnsi="Times New Roman" w:cs="Times New Roman"/>
          <w:color w:val="000000" w:themeColor="text1"/>
          <w:sz w:val="24"/>
          <w:szCs w:val="24"/>
        </w:rPr>
        <w:t>2.Не</w:t>
      </w:r>
      <w:proofErr w:type="gramEnd"/>
      <w:r w:rsidRPr="006D19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приступать к исполнению договора в случае непредставления или</w:t>
      </w:r>
      <w:r w:rsidR="005C5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19C8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представления не в полном объеме необходимых документов «Заказчиком» непредставления</w:t>
      </w:r>
      <w:r w:rsidR="005C5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19C8">
        <w:rPr>
          <w:rFonts w:ascii="Times New Roman" w:hAnsi="Times New Roman" w:cs="Times New Roman"/>
          <w:color w:val="000000" w:themeColor="text1"/>
          <w:sz w:val="24"/>
          <w:szCs w:val="24"/>
        </w:rPr>
        <w:t>подписанного «Заказчиком» настоящего Договора. Не оказывать «Заказчику» услуги до момента</w:t>
      </w:r>
      <w:r w:rsidR="005C5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19C8">
        <w:rPr>
          <w:rFonts w:ascii="Times New Roman" w:hAnsi="Times New Roman" w:cs="Times New Roman"/>
          <w:color w:val="000000" w:themeColor="text1"/>
          <w:sz w:val="24"/>
          <w:szCs w:val="24"/>
        </w:rPr>
        <w:t>согласования порядка и условий его оплаты и до оплаты «Заказчиком».</w:t>
      </w:r>
    </w:p>
    <w:p w14:paraId="3F65E305" w14:textId="77777777" w:rsidR="00EA797E" w:rsidRPr="003D58D3" w:rsidRDefault="00EA797E" w:rsidP="006D19C8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2.2.3. Отчислить Обучающегося по его заявлению, при наличии академической задолженности (не выполнении учебного плана), либо не сдачи итоговой аттестации, а также по иным основаниям, предусмотренным действующим законодательством РФ, локальными актами Исполнителя и настоящим Договором, о чем Обучающийся информируется в срок 30 календарных дней, а Заказчик в срок 10 рабочих дней, после издания приказа об отчислении путем направления приказа или выписки из приказа в электронном виде на электронные почты указанные настоящем Договоре.</w:t>
      </w:r>
    </w:p>
    <w:p w14:paraId="42C30C03" w14:textId="77777777" w:rsidR="00813FD2" w:rsidRPr="003D58D3" w:rsidRDefault="00813FD2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B096B8" w14:textId="77777777" w:rsidR="00041F0C" w:rsidRPr="003D58D3" w:rsidRDefault="00041F0C" w:rsidP="00313A1F">
      <w:pPr>
        <w:pStyle w:val="a6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 Права и обязанности заказчика</w:t>
      </w:r>
      <w:r w:rsidR="00A259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и обучающегося</w:t>
      </w:r>
    </w:p>
    <w:p w14:paraId="4493038F" w14:textId="77777777" w:rsidR="00041F0C" w:rsidRPr="003D58D3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FC624F" w14:textId="77777777" w:rsidR="00041F0C" w:rsidRPr="003D58D3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3.1. «Заказчик» обязан:</w:t>
      </w:r>
    </w:p>
    <w:p w14:paraId="2B5456FA" w14:textId="77777777" w:rsidR="00041F0C" w:rsidRPr="003D58D3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3.1.1. Произвести оплату по Договору в соответствии с п. 5.1. настоящего Договора.</w:t>
      </w:r>
    </w:p>
    <w:p w14:paraId="5D998C56" w14:textId="77777777" w:rsidR="00041F0C" w:rsidRPr="003D58D3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3.1.2. Предоставить «Исполнителю» необходимые для исполнения заказа документы и информацию, перечень которых указан в Приложении/Приложениях к настоящему Договору, которые являются неотъемлемой частью настоящего Договора.</w:t>
      </w:r>
    </w:p>
    <w:p w14:paraId="66A99F13" w14:textId="77777777" w:rsidR="00041F0C" w:rsidRPr="003D58D3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3.1.3.  Направить «Исполнителю» заявку </w:t>
      </w:r>
      <w:r w:rsidR="00395F5A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на каждое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направление обучения </w:t>
      </w:r>
      <w:r w:rsidR="00395F5A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по видам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дополнительного образования с указанием фамилии, имени, отчества слушателя, даты </w:t>
      </w:r>
      <w:r w:rsidR="00395F5A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рождения, адрес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места регистрации, телефон, уровня образования, занимаемой должности, а также копию паспорта/паспортные данные, копию диплома об образовании</w:t>
      </w:r>
      <w:r w:rsidR="0063653E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другие документы регламентированные в Правилах приема на обучение по образовательным программам, необходимые для зачисления на обучение, </w:t>
      </w:r>
      <w:r w:rsidR="0063653E" w:rsidRPr="00A25945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действующим законодательством РФ, Уставом, и локальными актами Исполнителя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44881F5" w14:textId="77777777" w:rsidR="0063653E" w:rsidRPr="003D58D3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3.1.4. </w:t>
      </w:r>
      <w:r w:rsidR="0063653E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5 (пяти) рабочих дней с момента получения от Исполнителя Акта оказанных услуг направить подписанный экземпляр Исполнителю или мотивированный отказ от его подписания. В случае </w:t>
      </w:r>
      <w:proofErr w:type="gramStart"/>
      <w:r w:rsidR="0063653E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не предоставления</w:t>
      </w:r>
      <w:proofErr w:type="gramEnd"/>
      <w:r w:rsidR="0063653E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Заказчиком в указанный срок подписанного Акта оказанных услуг или мотивированного отказа от его подписания услуга считается принятой Заказчиком в полном объеме.</w:t>
      </w:r>
    </w:p>
    <w:p w14:paraId="3CAE569E" w14:textId="77777777" w:rsidR="00041F0C" w:rsidRPr="003D58D3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3.2. «Заказчик» имеет право:</w:t>
      </w:r>
    </w:p>
    <w:p w14:paraId="073DB13C" w14:textId="77777777" w:rsidR="00041F0C" w:rsidRPr="003D58D3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3.2.1. Получать от «Исполнителя» информацию о ходе выполнения услуг.</w:t>
      </w:r>
    </w:p>
    <w:p w14:paraId="64C5095C" w14:textId="77777777" w:rsidR="00EA797E" w:rsidRPr="003D58D3" w:rsidRDefault="00EA797E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3.2.2. Заказчик дает согласие «Исполнителю» на сбор, накопление, хранение, систематизацию и передачу третьим лицам персональных данных направляемых на обучение слушателей, указанных в настоящем договоре, приложениях к договору, в том числе заявках на обучение, иных документах, передаваемых «Заказчиком» «Исполнителю», и сообщенных «Исполнителю» устно, в объеме, необходимом для исполнения договора, при этом «Исполнитель» не несет ответственности за достоверность предоставляемой «Заказчиком» информации. При оказании услуги «Исполнитель» исходит из презумпции достоверности документов и информации, представленных «Заказчиком», и не проводит их дополнительной проверки.</w:t>
      </w:r>
    </w:p>
    <w:p w14:paraId="760501F5" w14:textId="77777777" w:rsidR="000D0464" w:rsidRPr="003D58D3" w:rsidRDefault="000D0464" w:rsidP="00313A1F">
      <w:pPr>
        <w:pStyle w:val="a6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92917A7" w14:textId="77777777" w:rsidR="00041F0C" w:rsidRPr="003D58D3" w:rsidRDefault="00041F0C" w:rsidP="00313A1F">
      <w:pPr>
        <w:pStyle w:val="a6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 Права и обязанности обучающегося</w:t>
      </w:r>
    </w:p>
    <w:p w14:paraId="787D410C" w14:textId="77777777" w:rsidR="00041F0C" w:rsidRPr="003D58D3" w:rsidRDefault="00041F0C" w:rsidP="00313A1F">
      <w:pPr>
        <w:pStyle w:val="a6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8357253" w14:textId="77777777" w:rsidR="00041F0C" w:rsidRPr="003D58D3" w:rsidRDefault="00041F0C" w:rsidP="00313A1F">
      <w:pPr>
        <w:pStyle w:val="a6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 </w:t>
      </w:r>
      <w:r w:rsidR="00395F5A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«Обучающийся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обязан»:</w:t>
      </w:r>
    </w:p>
    <w:p w14:paraId="356FDBDB" w14:textId="77777777" w:rsidR="00041F0C" w:rsidRPr="003D58D3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4.1.1. </w:t>
      </w:r>
      <w:r w:rsidR="00313A1F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Соблюдать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требования, установленные в статье 43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3D58D3">
          <w:rPr>
            <w:rFonts w:ascii="Times New Roman" w:hAnsi="Times New Roman" w:cs="Times New Roman"/>
            <w:color w:val="000000" w:themeColor="text1"/>
            <w:sz w:val="24"/>
            <w:szCs w:val="24"/>
          </w:rPr>
          <w:t>2012 г</w:t>
        </w:r>
      </w:smartTag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. № 273-ФЗ "Об образовании в Российской Федерации", в том числе:</w:t>
      </w:r>
    </w:p>
    <w:p w14:paraId="2D445302" w14:textId="77777777" w:rsidR="00041F0C" w:rsidRPr="003D58D3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-  Извещать Исполнителя о причинах отсутствия на занятиях.</w:t>
      </w:r>
    </w:p>
    <w:p w14:paraId="31314553" w14:textId="77777777" w:rsidR="00041F0C" w:rsidRPr="003D58D3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-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14:paraId="4A3D5393" w14:textId="77777777" w:rsidR="00041F0C" w:rsidRPr="003D58D3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-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2DBC00C0" w14:textId="77777777" w:rsidR="00041F0C" w:rsidRPr="003D58D3" w:rsidRDefault="00041F0C" w:rsidP="00313A1F">
      <w:pPr>
        <w:pStyle w:val="a6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0759121" w14:textId="77777777" w:rsidR="00041F0C" w:rsidRPr="003D58D3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4.2 «</w:t>
      </w:r>
      <w:r w:rsidR="00395F5A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Обучающийся» вправе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94D6E7C" w14:textId="77777777" w:rsidR="00041F0C" w:rsidRPr="003D58D3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4.2.1. Получать информацию от Исполнителя по вопросам организации и обеспечения надлежащего предоставления услуг, предусмотренных в </w:t>
      </w:r>
      <w:r w:rsidR="006D19C8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Приложении № 1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Договору, которые являются. </w:t>
      </w:r>
    </w:p>
    <w:p w14:paraId="0A94808A" w14:textId="77777777" w:rsidR="00041F0C" w:rsidRPr="003D58D3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4.2.2. Обращаться к Исполнителю по вопросам, касающимся образовательного процесса.</w:t>
      </w:r>
    </w:p>
    <w:p w14:paraId="7E13DA69" w14:textId="77777777" w:rsidR="00041F0C" w:rsidRPr="003D58D3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4.2.3.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5AAEFBC2" w14:textId="77777777" w:rsidR="00041F0C" w:rsidRPr="003D58D3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4.2.4.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5FD2702" w14:textId="77777777" w:rsidR="005474CC" w:rsidRPr="003D58D3" w:rsidRDefault="005474C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4.2.5. Подать заявление об отчислении по собственному желанию, при этом согласование такого отчисления с Заказчиком, является обязанностью Обучающегося, за неисполнение которого Исполнитель не несет ответственности.</w:t>
      </w:r>
    </w:p>
    <w:p w14:paraId="5BCE2FEC" w14:textId="77777777" w:rsidR="00041F0C" w:rsidRPr="003D58D3" w:rsidRDefault="00041F0C" w:rsidP="00313A1F">
      <w:pPr>
        <w:pStyle w:val="a6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21EDD1F" w14:textId="2BF6A6FC" w:rsidR="00B650A5" w:rsidRPr="00B650A5" w:rsidRDefault="00041F0C" w:rsidP="00313A1F">
      <w:pPr>
        <w:pStyle w:val="a6"/>
        <w:ind w:firstLine="708"/>
        <w:jc w:val="center"/>
        <w:rPr>
          <w:rFonts w:ascii="Times New Roman" w:hAnsi="Times New Roman" w:cs="Times New Roman"/>
        </w:rPr>
      </w:pPr>
      <w:r w:rsidRPr="00B650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5. </w:t>
      </w:r>
      <w:r w:rsidR="00B650A5" w:rsidRPr="00B650A5">
        <w:rPr>
          <w:rFonts w:ascii="Times New Roman" w:hAnsi="Times New Roman" w:cs="Times New Roman"/>
        </w:rPr>
        <w:t xml:space="preserve"> Стоимость услуг, сроки и порядок их оплаты </w:t>
      </w:r>
    </w:p>
    <w:p w14:paraId="62D4533F" w14:textId="77777777" w:rsidR="00B650A5" w:rsidRPr="003D58D3" w:rsidRDefault="00B650A5" w:rsidP="00B650A5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50A5">
        <w:rPr>
          <w:rFonts w:ascii="Times New Roman" w:hAnsi="Times New Roman" w:cs="Times New Roman"/>
          <w:sz w:val="24"/>
          <w:szCs w:val="24"/>
        </w:rPr>
        <w:t>5.</w:t>
      </w:r>
      <w:r w:rsidRPr="00B650A5">
        <w:rPr>
          <w:rFonts w:ascii="Times New Roman" w:hAnsi="Times New Roman" w:cs="Times New Roman"/>
          <w:sz w:val="24"/>
          <w:szCs w:val="24"/>
        </w:rPr>
        <w:t xml:space="preserve">.1. Полная стоимость платных образовательных услуг за весь период обучения Обучающегося составляет ________________________________ рублей (НДС не облагается 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в связи с применением «Исполнителем» упрощенной системы налогообложения (Глава 26.2 НК РФ).</w:t>
      </w:r>
    </w:p>
    <w:p w14:paraId="1011536B" w14:textId="068A7F97" w:rsidR="00041F0C" w:rsidRPr="00B650A5" w:rsidRDefault="00B650A5" w:rsidP="00B650A5">
      <w:pPr>
        <w:pStyle w:val="a6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650A5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3B9EBD1" w14:textId="77777777" w:rsidR="009110DD" w:rsidRPr="00B650A5" w:rsidRDefault="009110DD" w:rsidP="00B650A5">
      <w:pPr>
        <w:pStyle w:val="a6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91C8067" w14:textId="77777777" w:rsidR="00041F0C" w:rsidRPr="003D58D3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«Заказчик» подтверждает свое согласие на то, что «Исполнитель» не обязан оказывать услуги другого вида и объема, не указанные </w:t>
      </w:r>
      <w:r w:rsidR="006D19C8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Приложении № 1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Договору. </w:t>
      </w:r>
    </w:p>
    <w:p w14:paraId="522ECA0E" w14:textId="5B26AFAF" w:rsidR="00041F0C" w:rsidRPr="003D58D3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B650A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95F5A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В случае</w:t>
      </w:r>
      <w:r w:rsidR="0063653E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выбытия слушателей до 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оконч</w:t>
      </w:r>
      <w:r w:rsidR="0063653E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ания 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сроков </w:t>
      </w:r>
      <w:r w:rsidR="00395F5A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обучения по</w:t>
      </w:r>
      <w:r w:rsidR="00E00B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вине «Заказчика» </w:t>
      </w:r>
      <w:r w:rsidR="00395F5A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или направленного им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слушателя, </w:t>
      </w:r>
      <w:r w:rsidR="00395F5A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перечисленные за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обучение средства «Заказчику» не возвращаются.</w:t>
      </w:r>
    </w:p>
    <w:p w14:paraId="680A52D3" w14:textId="01BABE63" w:rsidR="00041F0C" w:rsidRPr="003D58D3" w:rsidRDefault="00041F0C" w:rsidP="006D19C8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B650A5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76601" w:rsidRPr="008766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Сумма, указанная в счете/счетах и/ оплачивается в полном объеме в течении 10 календарных дней с момента </w:t>
      </w:r>
      <w:r w:rsidR="00AF2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подписания соответствующего Приложения и </w:t>
      </w:r>
      <w:r w:rsidR="00876601" w:rsidRPr="00876601">
        <w:rPr>
          <w:rFonts w:ascii="Times New Roman" w:hAnsi="Times New Roman" w:cs="Times New Roman"/>
          <w:color w:val="000000" w:themeColor="text1"/>
          <w:sz w:val="24"/>
          <w:szCs w:val="24"/>
        </w:rPr>
        <w:t>выставления счета.</w:t>
      </w:r>
    </w:p>
    <w:p w14:paraId="6F185D63" w14:textId="0725CA8C" w:rsidR="00041F0C" w:rsidRPr="003D58D3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B650A5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случае неполной или несвоевременной оплаты «Заказчиком» стоимости услуг в соответствии с настоящим Договором «Исполнитель» не приступает к оказанию услуг по Договору, </w:t>
      </w:r>
      <w:r w:rsidR="00395F5A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руководствуясь п.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</w:t>
      </w:r>
      <w:r w:rsidR="005474CC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474CC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. настоящего Договора.</w:t>
      </w:r>
    </w:p>
    <w:p w14:paraId="14C39F05" w14:textId="1F9F018C" w:rsidR="00041F0C" w:rsidRPr="003D58D3" w:rsidRDefault="00041F0C" w:rsidP="00C14C77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9C305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Обязательства «Заказчика» по оплате настоящего договора будут считаться выполненными с момента зачисления денежных средств на расчетный </w:t>
      </w:r>
      <w:r w:rsidR="00395F5A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счёт «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Исполнителя».</w:t>
      </w:r>
    </w:p>
    <w:p w14:paraId="2FB846A1" w14:textId="77777777" w:rsidR="000D0464" w:rsidRPr="003D58D3" w:rsidRDefault="000D0464" w:rsidP="00313A1F">
      <w:pPr>
        <w:pStyle w:val="a6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B7A50B9" w14:textId="77777777" w:rsidR="00041F0C" w:rsidRPr="003D58D3" w:rsidRDefault="00041F0C" w:rsidP="00313A1F">
      <w:pPr>
        <w:pStyle w:val="a6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6. Порядок сдачи и приемки работ</w:t>
      </w:r>
    </w:p>
    <w:p w14:paraId="2E77B8ED" w14:textId="77777777" w:rsidR="00041F0C" w:rsidRPr="003D58D3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FE2F45" w14:textId="77777777" w:rsidR="005474CC" w:rsidRPr="003D58D3" w:rsidRDefault="005474C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6.1. Приемка результатов оказанных в соответствии с Договором услуг осуществляется Заказчиком в течение 5 (пяти) рабочих дней со дня получения Акта оказанных услуг, который подписывается Заказчиком, либо Исполнителю в течение 5 (пяти) рабочих дней Заказчиком направляется в письменной форме мотивированный отказ от подписания Акта оказанных услуг.</w:t>
      </w:r>
    </w:p>
    <w:p w14:paraId="4F68355E" w14:textId="77777777" w:rsidR="005474CC" w:rsidRPr="003D58D3" w:rsidRDefault="005474C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6.2. Основанием для подписания Сторонами Акта оказанных услуг является успешное прохождение Обучающимся (</w:t>
      </w:r>
      <w:proofErr w:type="spellStart"/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ися</w:t>
      </w:r>
      <w:proofErr w:type="spellEnd"/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)/Слушателями итоговой аттестации. В случае отчисления Обучающегося по причинам указанным в п. 2.2.3. и п. 4.2.5. настоящего Договора, Стороны подписывают Акт оказанных услуг, в котором указывается стоимость фактически оказанных и подлежащих оплате услуг, при этом основанием для подписания Акта является справка об обучении или о периоде обучения, по форме, установленной Исполнителем, 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направленная Заказчику в электронном формате по электронной почте указанной в настоящем Договоре</w:t>
      </w:r>
      <w:r w:rsidR="00A259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BD4460A" w14:textId="77777777" w:rsidR="00041F0C" w:rsidRPr="00A5137D" w:rsidRDefault="005474C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="00A2594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Услуги, предусмотренные Договором, считаются оказанными с </w:t>
      </w: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момента подписания Сторонами Акта оказанных услуг. В случае отказа Заказчика от подписания Акта оказанных услуг и не направления в срок, указанный в разделе 6 Договора, мотивированного возражения предусмотренные настоящим Договором услуги считаются принятыми и подлежащими оплате, а обязательства Исполнителя исполненными с надлежащим качеством и в полном объеме.</w:t>
      </w:r>
    </w:p>
    <w:p w14:paraId="498FE73E" w14:textId="77777777" w:rsidR="000D0464" w:rsidRPr="00A5137D" w:rsidRDefault="000D0464" w:rsidP="00313A1F">
      <w:pPr>
        <w:pStyle w:val="a6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0A707DF" w14:textId="77777777" w:rsidR="00041F0C" w:rsidRPr="00A5137D" w:rsidRDefault="00041F0C" w:rsidP="00313A1F">
      <w:pPr>
        <w:pStyle w:val="a6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5137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7. Споры и ответственность сторон</w:t>
      </w:r>
    </w:p>
    <w:p w14:paraId="12E5C165" w14:textId="77777777" w:rsidR="00041F0C" w:rsidRPr="00A5137D" w:rsidRDefault="00F31EE5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7.1.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1338E8D5" w14:textId="033CE6CA" w:rsidR="00313A1F" w:rsidRPr="00A5137D" w:rsidRDefault="00313A1F" w:rsidP="006D19C8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7.2. </w:t>
      </w:r>
      <w:r w:rsidR="006D19C8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За неисполнение, либо ненадлежащее исполнение обязательств по настоящему</w:t>
      </w:r>
      <w:r w:rsidR="005C5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9C8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договору, виновная сторона договора обязана выплатить другой стороне неустойку в размере1/300 действующей ключевой ставки Центрального Банка РФ от стоимости неисполненного или</w:t>
      </w:r>
      <w:r w:rsidR="005C5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19C8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ненадлежащее исполненного обязательства за каждый день просрочки исполнения.</w:t>
      </w:r>
    </w:p>
    <w:p w14:paraId="0948DC25" w14:textId="77777777" w:rsidR="00041F0C" w:rsidRPr="00A5137D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7.3. Стороны освобождаются от частичного или полного исполнения обязательств по Договору, если это неисполнение явилось следствием обстоятельств непреодолимой силы, возникающих после заключения Договора в результате чрезвычайного характера, которые стороны не могли ни предвидеть, ни предотвратить разумными мерами. К обстоятельствам непреодолимой силы относятся события, на которые стороны не могут оказать влияния и за возникновение которых они не несут ответственности (землетрясение, наводнение, пожар, а </w:t>
      </w:r>
      <w:r w:rsidR="00395F5A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также</w:t>
      </w: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забастовка, правительственные постановления и распор</w:t>
      </w:r>
      <w:r w:rsidR="00F31EE5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яжения государственных органов.</w:t>
      </w:r>
    </w:p>
    <w:p w14:paraId="4B3223B9" w14:textId="77777777" w:rsidR="00041F0C" w:rsidRPr="00A5137D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7.4. В случае неисполнения (расторжения) </w:t>
      </w:r>
      <w:r w:rsidR="00395F5A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договора по</w:t>
      </w: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вине (</w:t>
      </w:r>
      <w:r w:rsidR="00395F5A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инициативе) «</w:t>
      </w: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Заказчика», «Исполнитель» возвращает «Заказчику» полученные </w:t>
      </w:r>
      <w:r w:rsidR="00395F5A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суммы </w:t>
      </w:r>
      <w:proofErr w:type="spellStart"/>
      <w:r w:rsidR="00395F5A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заисключением</w:t>
      </w:r>
      <w:proofErr w:type="spellEnd"/>
      <w:r w:rsidR="00395F5A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фактически</w:t>
      </w: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понесенных расходов. </w:t>
      </w:r>
    </w:p>
    <w:p w14:paraId="5D915775" w14:textId="77777777" w:rsidR="00041F0C" w:rsidRPr="00A5137D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7.5. При возникновении обстоятельств, препятствующих выполнению «Исполнителем» </w:t>
      </w:r>
      <w:r w:rsidR="00395F5A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его обязательств,</w:t>
      </w: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наступивших не по вине «Заказчика», но способного повлиять на ход исполнения обязательств, последний обязан известить о данном факте «Исполнителя».</w:t>
      </w:r>
    </w:p>
    <w:p w14:paraId="2BD508E2" w14:textId="77777777" w:rsidR="00041F0C" w:rsidRPr="00A5137D" w:rsidRDefault="00041F0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7.6. Все споры и разногласия, которые могут возникнуть между Сторонами по вопросам, не нашедшим своего отражения в тексте Договора, разрешается путем переговоров на основе действующего законодательства РФ.</w:t>
      </w:r>
    </w:p>
    <w:p w14:paraId="26C296BA" w14:textId="77777777" w:rsidR="000D0464" w:rsidRPr="00A5137D" w:rsidRDefault="00041F0C" w:rsidP="00C14C77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7.7. При не урегулировании в процессе переговоров спорных вопросов, таковые решаются в </w:t>
      </w:r>
      <w:r w:rsidR="00395F5A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судебном порядке</w:t>
      </w: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месту нахождения «Исполнителя». </w:t>
      </w:r>
    </w:p>
    <w:p w14:paraId="121D2222" w14:textId="77777777" w:rsidR="000D0464" w:rsidRPr="00A5137D" w:rsidRDefault="000D0464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B32D8D" w14:textId="77777777" w:rsidR="00313A1F" w:rsidRPr="00A5137D" w:rsidRDefault="003B0A07" w:rsidP="00313A1F">
      <w:pPr>
        <w:pStyle w:val="a6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5137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8. Антикоррупционная оговорка</w:t>
      </w:r>
    </w:p>
    <w:p w14:paraId="2EE71A5E" w14:textId="77777777" w:rsidR="00313A1F" w:rsidRPr="00A5137D" w:rsidRDefault="003B0A07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8.1.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72EB5F11" w14:textId="77777777" w:rsidR="00313A1F" w:rsidRPr="00A5137D" w:rsidRDefault="003B0A07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8.2. При исполнении своих обязательств по настоящему </w:t>
      </w:r>
      <w:r w:rsidR="00F31EE5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Договору</w:t>
      </w: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, Стороны, их аффилированные лица, работники или посредники не осуществляют действия, квалифицируемые п</w:t>
      </w:r>
      <w:r w:rsidR="00F31EE5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рименимым для целей настоящего Договора</w:t>
      </w: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законодательством, как дача/получения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AAAF4A1" w14:textId="3C0D18B0" w:rsidR="00313A1F" w:rsidRPr="00A5137D" w:rsidRDefault="003B0A07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8.3.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  <w:r w:rsidR="009C3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В письменном уведомлении Сторона обязана сослаться на обоснованные факты или предоставить материалы, достоверно подтверждающие или  не достающие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1B779C3B" w14:textId="77777777" w:rsidR="00041F0C" w:rsidRPr="00A5137D" w:rsidRDefault="003B0A07" w:rsidP="00C14C77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8.4. В случае нарушения одной Стороной обязательств воздерживаться от запрещенных в разделе </w:t>
      </w:r>
      <w:r w:rsidR="00F31EE5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 </w:t>
      </w: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</w:t>
      </w:r>
      <w:r w:rsidR="00F31EE5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Договора</w:t>
      </w: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действий и/или неполучения другой Стороной в установленный настоящим </w:t>
      </w:r>
      <w:r w:rsidR="00F31EE5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Договором</w:t>
      </w: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срок подтверждения, что нарушения не произошло или не произойдет, другая Сторона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14:paraId="56B151CF" w14:textId="77777777" w:rsidR="000D0464" w:rsidRPr="00A5137D" w:rsidRDefault="000D0464" w:rsidP="00313A1F">
      <w:pPr>
        <w:pStyle w:val="a6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B9C4BE3" w14:textId="77777777" w:rsidR="00103B6C" w:rsidRPr="00A5137D" w:rsidRDefault="00103B6C" w:rsidP="00103B6C">
      <w:pPr>
        <w:pStyle w:val="ConsPlusNormal"/>
        <w:spacing w:before="60" w:after="60"/>
        <w:jc w:val="center"/>
        <w:outlineLvl w:val="0"/>
        <w:rPr>
          <w:b/>
          <w:color w:val="000000" w:themeColor="text1"/>
          <w:lang w:eastAsia="en-US"/>
        </w:rPr>
      </w:pPr>
      <w:r w:rsidRPr="00A5137D">
        <w:rPr>
          <w:b/>
          <w:color w:val="000000" w:themeColor="text1"/>
          <w:lang w:eastAsia="en-US"/>
        </w:rPr>
        <w:t>9. Основания изменения и расторжения договора</w:t>
      </w:r>
    </w:p>
    <w:p w14:paraId="66182D90" w14:textId="77777777" w:rsidR="00103B6C" w:rsidRPr="00A5137D" w:rsidRDefault="00103B6C" w:rsidP="00103B6C">
      <w:pPr>
        <w:pStyle w:val="ConsPlusNormal"/>
        <w:tabs>
          <w:tab w:val="left" w:pos="1276"/>
        </w:tabs>
        <w:ind w:firstLine="540"/>
        <w:jc w:val="both"/>
        <w:rPr>
          <w:color w:val="000000" w:themeColor="text1"/>
          <w:lang w:eastAsia="en-US"/>
        </w:rPr>
      </w:pPr>
      <w:r w:rsidRPr="00A5137D">
        <w:rPr>
          <w:color w:val="000000" w:themeColor="text1"/>
          <w:lang w:eastAsia="en-US"/>
        </w:rPr>
        <w:t>9.1.</w:t>
      </w:r>
      <w:r w:rsidRPr="00A5137D">
        <w:rPr>
          <w:color w:val="000000" w:themeColor="text1"/>
          <w:lang w:eastAsia="en-US"/>
        </w:rPr>
        <w:tab/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4898CEF2" w14:textId="77777777" w:rsidR="00103B6C" w:rsidRPr="00A5137D" w:rsidRDefault="00103B6C" w:rsidP="00103B6C">
      <w:pPr>
        <w:pStyle w:val="ConsPlusNormal"/>
        <w:tabs>
          <w:tab w:val="left" w:pos="1276"/>
        </w:tabs>
        <w:ind w:firstLine="540"/>
        <w:jc w:val="both"/>
        <w:rPr>
          <w:color w:val="000000" w:themeColor="text1"/>
          <w:lang w:eastAsia="en-US"/>
        </w:rPr>
      </w:pPr>
      <w:r w:rsidRPr="00A5137D">
        <w:rPr>
          <w:color w:val="000000" w:themeColor="text1"/>
          <w:lang w:eastAsia="en-US"/>
        </w:rPr>
        <w:t>9.2.</w:t>
      </w:r>
      <w:r w:rsidRPr="00A5137D">
        <w:rPr>
          <w:color w:val="000000" w:themeColor="text1"/>
          <w:lang w:eastAsia="en-US"/>
        </w:rPr>
        <w:tab/>
        <w:t>Настоящий Договор может быть расторгнут по соглашению Сторон.</w:t>
      </w:r>
    </w:p>
    <w:p w14:paraId="2947E764" w14:textId="77777777" w:rsidR="00103B6C" w:rsidRPr="00A5137D" w:rsidRDefault="00103B6C" w:rsidP="00103B6C">
      <w:pPr>
        <w:pStyle w:val="ConsPlusNormal"/>
        <w:tabs>
          <w:tab w:val="left" w:pos="1276"/>
        </w:tabs>
        <w:ind w:firstLine="540"/>
        <w:jc w:val="both"/>
        <w:rPr>
          <w:color w:val="000000" w:themeColor="text1"/>
          <w:lang w:eastAsia="en-US"/>
        </w:rPr>
      </w:pPr>
      <w:r w:rsidRPr="00A5137D">
        <w:rPr>
          <w:color w:val="000000" w:themeColor="text1"/>
          <w:lang w:eastAsia="en-US"/>
        </w:rPr>
        <w:t>9.3.</w:t>
      </w:r>
      <w:r w:rsidRPr="00A5137D">
        <w:rPr>
          <w:color w:val="000000" w:themeColor="text1"/>
          <w:lang w:eastAsia="en-US"/>
        </w:rPr>
        <w:tab/>
        <w:t>Настоящий Договор может быть расторгнут досрочно:</w:t>
      </w:r>
    </w:p>
    <w:p w14:paraId="4684BA20" w14:textId="77777777" w:rsidR="00103B6C" w:rsidRPr="00A5137D" w:rsidRDefault="00103B6C" w:rsidP="00103B6C">
      <w:pPr>
        <w:pStyle w:val="ConsPlusNormal"/>
        <w:widowControl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color w:val="000000" w:themeColor="text1"/>
          <w:lang w:eastAsia="en-US"/>
        </w:rPr>
      </w:pPr>
      <w:r w:rsidRPr="00A5137D">
        <w:rPr>
          <w:color w:val="000000" w:themeColor="text1"/>
          <w:lang w:eastAsia="en-US"/>
        </w:rPr>
        <w:t>по инициативе Обучающегося;</w:t>
      </w:r>
    </w:p>
    <w:p w14:paraId="6CE52C72" w14:textId="77777777" w:rsidR="00103B6C" w:rsidRPr="00A5137D" w:rsidRDefault="00103B6C" w:rsidP="00103B6C">
      <w:pPr>
        <w:pStyle w:val="ConsPlusNormal"/>
        <w:widowControl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color w:val="000000" w:themeColor="text1"/>
          <w:lang w:eastAsia="en-US"/>
        </w:rPr>
      </w:pPr>
      <w:r w:rsidRPr="00A5137D">
        <w:rPr>
          <w:color w:val="000000" w:themeColor="text1"/>
          <w:lang w:eastAsia="en-US"/>
        </w:rPr>
        <w:t>по инициативе Заказчика;</w:t>
      </w:r>
    </w:p>
    <w:p w14:paraId="2EE714EA" w14:textId="77777777" w:rsidR="00103B6C" w:rsidRPr="00A5137D" w:rsidRDefault="00103B6C" w:rsidP="00103B6C">
      <w:pPr>
        <w:pStyle w:val="ConsPlusNormal"/>
        <w:widowControl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color w:val="000000" w:themeColor="text1"/>
          <w:lang w:eastAsia="en-US"/>
        </w:rPr>
      </w:pPr>
      <w:r w:rsidRPr="00A5137D">
        <w:rPr>
          <w:color w:val="000000" w:themeColor="text1"/>
          <w:lang w:eastAsia="en-US"/>
        </w:rPr>
        <w:t>по инициативе Исполнителя.</w:t>
      </w:r>
    </w:p>
    <w:p w14:paraId="721A2674" w14:textId="77777777" w:rsidR="00103B6C" w:rsidRPr="00A5137D" w:rsidRDefault="00103B6C" w:rsidP="00103B6C">
      <w:pPr>
        <w:pStyle w:val="ConsPlusNormal"/>
        <w:tabs>
          <w:tab w:val="left" w:pos="1276"/>
        </w:tabs>
        <w:ind w:firstLine="540"/>
        <w:jc w:val="both"/>
        <w:rPr>
          <w:color w:val="000000" w:themeColor="text1"/>
          <w:lang w:eastAsia="en-US"/>
        </w:rPr>
      </w:pPr>
      <w:r w:rsidRPr="00A5137D">
        <w:rPr>
          <w:color w:val="000000" w:themeColor="text1"/>
          <w:lang w:eastAsia="en-US"/>
        </w:rPr>
        <w:t>9.4.</w:t>
      </w:r>
      <w:r w:rsidRPr="00A5137D">
        <w:rPr>
          <w:color w:val="000000" w:themeColor="text1"/>
          <w:lang w:eastAsia="en-US"/>
        </w:rPr>
        <w:tab/>
        <w:t>Настоящий Договор может быть расторгнут по инициативе Исполнителя в одностороннем порядке в случаях:</w:t>
      </w:r>
    </w:p>
    <w:p w14:paraId="70421AFC" w14:textId="77777777" w:rsidR="00103B6C" w:rsidRPr="00A5137D" w:rsidRDefault="00103B6C" w:rsidP="00103B6C">
      <w:pPr>
        <w:pStyle w:val="ConsPlusNormal"/>
        <w:widowControl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color w:val="000000" w:themeColor="text1"/>
          <w:lang w:eastAsia="en-US"/>
        </w:rPr>
      </w:pPr>
      <w:r w:rsidRPr="00A5137D">
        <w:rPr>
          <w:color w:val="000000" w:themeColor="text1"/>
          <w:lang w:eastAsia="en-US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331236A6" w14:textId="77777777" w:rsidR="00103B6C" w:rsidRPr="00A5137D" w:rsidRDefault="00103B6C" w:rsidP="00103B6C">
      <w:pPr>
        <w:pStyle w:val="ConsPlusNormal"/>
        <w:widowControl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color w:val="000000" w:themeColor="text1"/>
          <w:lang w:eastAsia="en-US"/>
        </w:rPr>
      </w:pPr>
      <w:r w:rsidRPr="00A5137D">
        <w:rPr>
          <w:color w:val="000000" w:themeColor="text1"/>
          <w:lang w:eastAsia="en-US"/>
        </w:rPr>
        <w:t xml:space="preserve"> просрочки оплаты стоимости платных образовательных услуг более чем, на 20 (Двадцать) календарных дней;</w:t>
      </w:r>
    </w:p>
    <w:p w14:paraId="5CC756F2" w14:textId="77777777" w:rsidR="00103B6C" w:rsidRPr="00A5137D" w:rsidRDefault="00103B6C" w:rsidP="00103B6C">
      <w:pPr>
        <w:pStyle w:val="ConsPlusNormal"/>
        <w:widowControl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color w:val="000000" w:themeColor="text1"/>
          <w:lang w:eastAsia="en-US"/>
        </w:rPr>
      </w:pPr>
      <w:r w:rsidRPr="00A5137D">
        <w:rPr>
          <w:color w:val="000000" w:themeColor="text1"/>
          <w:lang w:eastAsia="en-US"/>
        </w:rPr>
        <w:t xml:space="preserve"> невозможности надлежащего исполнения обязательства по оказанию услуг вследствие действий (бездействия) Обучающегося;</w:t>
      </w:r>
    </w:p>
    <w:p w14:paraId="665F572E" w14:textId="77777777" w:rsidR="00103B6C" w:rsidRPr="00A5137D" w:rsidRDefault="00103B6C" w:rsidP="00103B6C">
      <w:pPr>
        <w:pStyle w:val="ConsPlusNormal"/>
        <w:widowControl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color w:val="000000" w:themeColor="text1"/>
          <w:lang w:eastAsia="en-US"/>
        </w:rPr>
      </w:pPr>
      <w:r w:rsidRPr="00A5137D">
        <w:rPr>
          <w:color w:val="000000" w:themeColor="text1"/>
          <w:lang w:eastAsia="en-US"/>
        </w:rPr>
        <w:t xml:space="preserve"> применения к Обучающемуся отчисления как меры дисциплинарного взыскания;</w:t>
      </w:r>
    </w:p>
    <w:p w14:paraId="72A074AC" w14:textId="77777777" w:rsidR="00103B6C" w:rsidRPr="00A5137D" w:rsidRDefault="00103B6C" w:rsidP="00103B6C">
      <w:pPr>
        <w:pStyle w:val="ConsPlusNormal"/>
        <w:widowControl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color w:val="000000" w:themeColor="text1"/>
          <w:lang w:eastAsia="en-US"/>
        </w:rPr>
      </w:pPr>
      <w:r w:rsidRPr="00A5137D">
        <w:rPr>
          <w:color w:val="000000" w:themeColor="text1"/>
          <w:lang w:eastAsia="en-US"/>
        </w:rPr>
        <w:t xml:space="preserve">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10A8D915" w14:textId="77777777" w:rsidR="00103B6C" w:rsidRPr="00A5137D" w:rsidRDefault="00103B6C" w:rsidP="00103B6C">
      <w:pPr>
        <w:pStyle w:val="ConsPlusNormal"/>
        <w:widowControl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color w:val="000000" w:themeColor="text1"/>
          <w:lang w:eastAsia="en-US"/>
        </w:rPr>
      </w:pPr>
      <w:r w:rsidRPr="00A5137D">
        <w:rPr>
          <w:color w:val="000000" w:themeColor="text1"/>
          <w:lang w:eastAsia="en-US"/>
        </w:rPr>
        <w:t xml:space="preserve"> грубого нарушения Обучающимся Устава, правил внутреннего распорядка и иных локальных нормативных актов Исполнителя;</w:t>
      </w:r>
    </w:p>
    <w:p w14:paraId="389CB200" w14:textId="77777777" w:rsidR="00103B6C" w:rsidRPr="00A5137D" w:rsidRDefault="00103B6C" w:rsidP="00103B6C">
      <w:pPr>
        <w:pStyle w:val="ConsPlusNormal"/>
        <w:widowControl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color w:val="000000" w:themeColor="text1"/>
          <w:lang w:eastAsia="en-US"/>
        </w:rPr>
      </w:pPr>
      <w:r w:rsidRPr="00A5137D">
        <w:rPr>
          <w:color w:val="000000" w:themeColor="text1"/>
          <w:lang w:eastAsia="en-US"/>
        </w:rPr>
        <w:t>в иных случаях, предусмотренных законодательством Российской Федерации.</w:t>
      </w:r>
    </w:p>
    <w:p w14:paraId="6E658CC1" w14:textId="77777777" w:rsidR="00103B6C" w:rsidRPr="00A5137D" w:rsidRDefault="00103B6C" w:rsidP="00103B6C">
      <w:pPr>
        <w:pStyle w:val="ConsPlusNormal"/>
        <w:tabs>
          <w:tab w:val="left" w:pos="1276"/>
        </w:tabs>
        <w:ind w:firstLine="540"/>
        <w:jc w:val="both"/>
        <w:rPr>
          <w:color w:val="000000" w:themeColor="text1"/>
          <w:lang w:eastAsia="en-US"/>
        </w:rPr>
      </w:pPr>
      <w:r w:rsidRPr="00A5137D">
        <w:rPr>
          <w:color w:val="000000" w:themeColor="text1"/>
          <w:lang w:eastAsia="en-US"/>
        </w:rPr>
        <w:t>9.5.</w:t>
      </w:r>
      <w:r w:rsidRPr="00A5137D">
        <w:rPr>
          <w:color w:val="000000" w:themeColor="text1"/>
          <w:lang w:eastAsia="en-US"/>
        </w:rPr>
        <w:tab/>
        <w:t xml:space="preserve">Обучающийся вправе в одностороннем порядке отказаться от исполнения настоящего Договора с обязательным письменным уведомлением Заказчика и Исполнителя и при условии оплаты Исполнителю фактически понесенных им расходов, связанных с исполнением обязательств по Договору, </w:t>
      </w:r>
      <w:r w:rsidRPr="00A5137D">
        <w:rPr>
          <w:color w:val="000000" w:themeColor="text1"/>
          <w:lang w:eastAsia="en-US"/>
        </w:rPr>
        <w:lastRenderedPageBreak/>
        <w:t>до даты издания приказа об отчислении Обучающегося.</w:t>
      </w:r>
    </w:p>
    <w:p w14:paraId="48D5B163" w14:textId="77777777" w:rsidR="00103B6C" w:rsidRPr="00A5137D" w:rsidRDefault="00103B6C" w:rsidP="00103B6C">
      <w:pPr>
        <w:pStyle w:val="ConsPlusNormal"/>
        <w:tabs>
          <w:tab w:val="left" w:pos="1276"/>
        </w:tabs>
        <w:ind w:firstLine="540"/>
        <w:jc w:val="both"/>
        <w:rPr>
          <w:color w:val="000000" w:themeColor="text1"/>
          <w:lang w:eastAsia="en-US"/>
        </w:rPr>
      </w:pPr>
      <w:r w:rsidRPr="00A5137D">
        <w:rPr>
          <w:color w:val="000000" w:themeColor="text1"/>
          <w:lang w:eastAsia="en-US"/>
        </w:rPr>
        <w:t>9.6.</w:t>
      </w:r>
      <w:r w:rsidRPr="00A5137D">
        <w:rPr>
          <w:color w:val="000000" w:themeColor="text1"/>
          <w:lang w:eastAsia="en-US"/>
        </w:rPr>
        <w:tab/>
        <w:t>Заказчик вправе в одностороннем порядке отказаться от исполнения настоящего Договора с обязательным письменным уведомлением Обучающегося и Исполнителя и при условии оплаты Исполнителю фактически понесенных им расходов, связанных с исполнением обязательств по Договору, до даты издания приказа об отчислении Обучающегося.</w:t>
      </w:r>
    </w:p>
    <w:p w14:paraId="490304BF" w14:textId="77777777" w:rsidR="00103B6C" w:rsidRPr="00A5137D" w:rsidRDefault="00103B6C" w:rsidP="00313A1F">
      <w:pPr>
        <w:pStyle w:val="a6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3D9EECD" w14:textId="77777777" w:rsidR="00F31EE5" w:rsidRPr="00A5137D" w:rsidRDefault="00103B6C" w:rsidP="00313A1F">
      <w:pPr>
        <w:pStyle w:val="a6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5137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="00F31EE5" w:rsidRPr="00A5137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Заключительные положения</w:t>
      </w:r>
    </w:p>
    <w:p w14:paraId="2AAAF907" w14:textId="77777777" w:rsidR="00103B6C" w:rsidRPr="00A5137D" w:rsidRDefault="00103B6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F31EE5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.1. Договор вступает в силу и становится обязательным для Сторон с момента его подписания и действует до полного исполнения Сторонами своих обязательств.</w:t>
      </w:r>
    </w:p>
    <w:p w14:paraId="7C20511D" w14:textId="77777777" w:rsidR="00F348EF" w:rsidRPr="00A5137D" w:rsidRDefault="00F348EF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10.2. Стороны договорились, что скан-копии оригиналов документов, применяемых в ходе исполнения настоящего Договора, в том числе настоящий Договор, имеют юридическую силу до момента обмена Сторонами оригинальными экземплярами таких документов.</w:t>
      </w:r>
    </w:p>
    <w:p w14:paraId="7ED4C1FD" w14:textId="77777777" w:rsidR="00F31EE5" w:rsidRPr="00A5137D" w:rsidRDefault="00103B6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F348EF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>.3</w:t>
      </w:r>
      <w:r w:rsidR="00F31EE5" w:rsidRPr="00A51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Любые изменения или дополнения к настоящему Договору имеют силу только в том случае, если они оформлены в письменном виде и подписаны обеими сторонами. </w:t>
      </w:r>
    </w:p>
    <w:p w14:paraId="4322FBE0" w14:textId="77777777" w:rsidR="00C14C77" w:rsidRPr="003D58D3" w:rsidRDefault="00103B6C" w:rsidP="00C14C77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F348EF">
        <w:rPr>
          <w:rFonts w:ascii="Times New Roman" w:hAnsi="Times New Roman" w:cs="Times New Roman"/>
          <w:color w:val="000000" w:themeColor="text1"/>
          <w:sz w:val="24"/>
          <w:szCs w:val="24"/>
        </w:rPr>
        <w:t>.4</w:t>
      </w:r>
      <w:r w:rsidR="00F31EE5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. Любое уведомление, касающееся исполнения по Договору, направляется в письменной форме в виде факсимильного сообщения, письма по электронной почте или отправляется заказным письмом или нарочным получателю по его адресу, указанному в Договоре</w:t>
      </w:r>
      <w:r w:rsidR="00C14C77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02588AF" w14:textId="77777777" w:rsidR="00F31EE5" w:rsidRPr="003D58D3" w:rsidRDefault="00103B6C" w:rsidP="00C14C77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F348EF">
        <w:rPr>
          <w:rFonts w:ascii="Times New Roman" w:hAnsi="Times New Roman" w:cs="Times New Roman"/>
          <w:color w:val="000000" w:themeColor="text1"/>
          <w:sz w:val="24"/>
          <w:szCs w:val="24"/>
        </w:rPr>
        <w:t>.5</w:t>
      </w:r>
      <w:r w:rsidR="00F31EE5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. Во всем остальном, не предусмотренном Договором, стороны руководствуются законодательством РФ.</w:t>
      </w:r>
    </w:p>
    <w:p w14:paraId="2AF95FEB" w14:textId="77777777" w:rsidR="00F31EE5" w:rsidRDefault="00103B6C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F348EF">
        <w:rPr>
          <w:rFonts w:ascii="Times New Roman" w:hAnsi="Times New Roman" w:cs="Times New Roman"/>
          <w:color w:val="000000" w:themeColor="text1"/>
          <w:sz w:val="24"/>
          <w:szCs w:val="24"/>
        </w:rPr>
        <w:t>.6</w:t>
      </w:r>
      <w:r w:rsidR="00F31EE5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Договор составлен в двух экземплярах, имеющих равную юридическую силу. </w:t>
      </w:r>
    </w:p>
    <w:p w14:paraId="3BE172A5" w14:textId="77777777" w:rsidR="00F348EF" w:rsidRPr="003D58D3" w:rsidRDefault="00F348EF" w:rsidP="00313A1F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F7E73A" w14:textId="77777777" w:rsidR="00041F0C" w:rsidRPr="003D58D3" w:rsidRDefault="00041F0C" w:rsidP="005E4E59">
      <w:pPr>
        <w:pStyle w:val="a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B6E7A42" w14:textId="77777777" w:rsidR="00C14C77" w:rsidRPr="003D58D3" w:rsidRDefault="00C14C77" w:rsidP="00C14C77">
      <w:pPr>
        <w:pStyle w:val="a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54F5D1" w14:textId="77777777" w:rsidR="005E4E59" w:rsidRPr="003D58D3" w:rsidRDefault="00313A1F" w:rsidP="00C14C77">
      <w:pPr>
        <w:pStyle w:val="a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5E4E59" w:rsidRPr="003D58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41F0C" w:rsidRPr="003D58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Реквизиты и подписи сторон</w:t>
      </w:r>
    </w:p>
    <w:p w14:paraId="5E672379" w14:textId="77777777" w:rsidR="00D24CBA" w:rsidRPr="003D58D3" w:rsidRDefault="00D24CBA" w:rsidP="00C14C77">
      <w:pPr>
        <w:pStyle w:val="a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387" w:type="dxa"/>
        <w:tblInd w:w="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</w:tblGrid>
      <w:tr w:rsidR="00A25945" w:rsidRPr="008B6C7E" w14:paraId="16E03457" w14:textId="77777777" w:rsidTr="00A25945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C8BCEA" w14:textId="77777777" w:rsidR="00A25945" w:rsidRPr="008B6C7E" w:rsidRDefault="00A25945" w:rsidP="008B6C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C7E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14:paraId="71041C52" w14:textId="77777777" w:rsidR="00A25945" w:rsidRPr="008B6C7E" w:rsidRDefault="00A25945" w:rsidP="008B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C7E">
              <w:rPr>
                <w:rFonts w:ascii="Times New Roman" w:hAnsi="Times New Roman" w:cs="Times New Roman"/>
                <w:sz w:val="24"/>
                <w:szCs w:val="24"/>
              </w:rPr>
              <w:t>ООО "ОБРАЗОВАТЕЛЬНОЕ УЧРЕЖДЕНИЕ ПРОФЕССИОНАЛЬНОЙ ПОДГОТОВКИ"</w:t>
            </w:r>
          </w:p>
          <w:p w14:paraId="45BF6249" w14:textId="77777777" w:rsidR="00A25945" w:rsidRPr="008B6C7E" w:rsidRDefault="00A25945" w:rsidP="008B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C7E">
              <w:rPr>
                <w:rFonts w:ascii="Times New Roman" w:hAnsi="Times New Roman" w:cs="Times New Roman"/>
                <w:sz w:val="24"/>
                <w:szCs w:val="24"/>
              </w:rPr>
              <w:t>Юридический адрес: 115193, г. Москва, ул. Петра Романова, д. 7, стр. 1, этаж 5, пом. I комната 9, офис в1У</w:t>
            </w:r>
          </w:p>
          <w:p w14:paraId="5A2A64F5" w14:textId="77777777" w:rsidR="00A25945" w:rsidRPr="008B6C7E" w:rsidRDefault="00A25945" w:rsidP="008B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C7E">
              <w:rPr>
                <w:rFonts w:ascii="Times New Roman" w:hAnsi="Times New Roman" w:cs="Times New Roman"/>
                <w:sz w:val="24"/>
                <w:szCs w:val="24"/>
              </w:rPr>
              <w:t>Почтовый адрес (для получения корреспонденции): 115193, г. Москва, ул. Петра Романова, д. 7, стр. 1, этаж 5, пом. I комната 9, офис в1У</w:t>
            </w:r>
          </w:p>
          <w:p w14:paraId="276FEE10" w14:textId="77777777" w:rsidR="00A25945" w:rsidRPr="008B6C7E" w:rsidRDefault="00A25945" w:rsidP="008B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C7E">
              <w:rPr>
                <w:rFonts w:ascii="Times New Roman" w:hAnsi="Times New Roman" w:cs="Times New Roman"/>
                <w:sz w:val="24"/>
                <w:szCs w:val="24"/>
              </w:rPr>
              <w:t>ИНН/КПП: 9723126347 / 772301001</w:t>
            </w:r>
          </w:p>
          <w:p w14:paraId="0C0C943D" w14:textId="77777777" w:rsidR="00A25945" w:rsidRPr="008B6C7E" w:rsidRDefault="00A25945" w:rsidP="008B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C7E">
              <w:rPr>
                <w:rFonts w:ascii="Times New Roman" w:hAnsi="Times New Roman" w:cs="Times New Roman"/>
                <w:sz w:val="24"/>
                <w:szCs w:val="24"/>
              </w:rPr>
              <w:t>ОГРН: 1217700479831</w:t>
            </w:r>
          </w:p>
          <w:p w14:paraId="599F9305" w14:textId="77777777" w:rsidR="00A25945" w:rsidRPr="008B6C7E" w:rsidRDefault="00A25945" w:rsidP="008B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C7E">
              <w:rPr>
                <w:rFonts w:ascii="Times New Roman" w:hAnsi="Times New Roman" w:cs="Times New Roman"/>
                <w:sz w:val="24"/>
                <w:szCs w:val="24"/>
              </w:rPr>
              <w:t>р/с 40702810100000198141</w:t>
            </w:r>
          </w:p>
          <w:p w14:paraId="59D7FCC2" w14:textId="77777777" w:rsidR="00A25945" w:rsidRPr="008B6C7E" w:rsidRDefault="00A25945" w:rsidP="008B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C7E">
              <w:rPr>
                <w:rFonts w:ascii="Times New Roman" w:hAnsi="Times New Roman" w:cs="Times New Roman"/>
                <w:sz w:val="24"/>
                <w:szCs w:val="24"/>
              </w:rPr>
              <w:t>АО "Райффайзенбанк", г. Москва</w:t>
            </w:r>
          </w:p>
          <w:p w14:paraId="4E08856D" w14:textId="77777777" w:rsidR="00A25945" w:rsidRPr="008B6C7E" w:rsidRDefault="00A25945" w:rsidP="008B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C7E">
              <w:rPr>
                <w:rFonts w:ascii="Times New Roman" w:hAnsi="Times New Roman" w:cs="Times New Roman"/>
                <w:sz w:val="24"/>
                <w:szCs w:val="24"/>
              </w:rPr>
              <w:t>к/с 30101810200000000700</w:t>
            </w:r>
          </w:p>
          <w:p w14:paraId="54411610" w14:textId="77777777" w:rsidR="00A25945" w:rsidRDefault="00A25945" w:rsidP="008B6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C7E">
              <w:rPr>
                <w:rFonts w:ascii="Times New Roman" w:hAnsi="Times New Roman" w:cs="Times New Roman"/>
                <w:sz w:val="24"/>
                <w:szCs w:val="24"/>
              </w:rPr>
              <w:t>БИК 04452570</w:t>
            </w:r>
          </w:p>
          <w:p w14:paraId="5FF858D9" w14:textId="77777777" w:rsidR="005C6397" w:rsidRPr="00A91C93" w:rsidRDefault="005C6397" w:rsidP="005C63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Официальный сайт: </w:t>
            </w:r>
            <w:hyperlink r:id="rId10" w:tgtFrame="_blank" w:history="1">
              <w:r w:rsidRPr="00A91C93">
                <w:rPr>
                  <w:rStyle w:val="a3"/>
                  <w:rFonts w:ascii="Arial" w:hAnsi="Arial" w:cs="Arial"/>
                  <w:color w:val="000000" w:themeColor="text1"/>
                  <w:sz w:val="23"/>
                  <w:szCs w:val="23"/>
                  <w:shd w:val="clear" w:color="auto" w:fill="FFFFFF"/>
                </w:rPr>
                <w:t>https://oupp-edu.ru/</w:t>
              </w:r>
            </w:hyperlink>
          </w:p>
          <w:p w14:paraId="37F39677" w14:textId="55757265" w:rsidR="005C6397" w:rsidRPr="008B6C7E" w:rsidRDefault="005C6397" w:rsidP="005C63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Эл.</w:t>
            </w:r>
            <w:r w:rsidRPr="00A91C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почта:</w:t>
            </w:r>
            <w:r w:rsidRPr="00A91C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info@oupp-edu.ru</w:t>
            </w:r>
          </w:p>
        </w:tc>
      </w:tr>
      <w:tr w:rsidR="00A25945" w:rsidRPr="008B6C7E" w14:paraId="4EFA4098" w14:textId="77777777" w:rsidTr="00A25945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44B0AB" w14:textId="77777777" w:rsidR="00A25945" w:rsidRPr="008B6C7E" w:rsidRDefault="00A25945" w:rsidP="008B6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C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103A5967" w14:textId="2C0D2615" w:rsidR="00A25945" w:rsidRDefault="00A25945" w:rsidP="008B6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C7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0F7AC2E8" w14:textId="77777777" w:rsidR="005C6397" w:rsidRPr="008B6C7E" w:rsidRDefault="005C6397" w:rsidP="008B6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4909F" w14:textId="77777777" w:rsidR="00A25945" w:rsidRPr="008B6C7E" w:rsidRDefault="00A25945" w:rsidP="008B6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8D218" w14:textId="77777777" w:rsidR="00A25945" w:rsidRDefault="00A25945" w:rsidP="008B6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C7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Б.И. </w:t>
            </w:r>
            <w:proofErr w:type="spellStart"/>
            <w:r w:rsidRPr="008B6C7E">
              <w:rPr>
                <w:rFonts w:ascii="Times New Roman" w:hAnsi="Times New Roman" w:cs="Times New Roman"/>
                <w:sz w:val="24"/>
                <w:szCs w:val="24"/>
              </w:rPr>
              <w:t>Костельцев</w:t>
            </w:r>
            <w:proofErr w:type="spellEnd"/>
          </w:p>
          <w:p w14:paraId="5DACF32F" w14:textId="3409E3F6" w:rsidR="005C6397" w:rsidRPr="008B6C7E" w:rsidRDefault="005C6397" w:rsidP="008B6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718CDDFC" w14:textId="77777777" w:rsidR="0018706C" w:rsidRPr="008B6C7E" w:rsidRDefault="0018706C" w:rsidP="00D24CBA">
      <w:pPr>
        <w:suppressAutoHyphens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</w:pPr>
    </w:p>
    <w:p w14:paraId="442CF36C" w14:textId="77777777" w:rsidR="00D24CBA" w:rsidRPr="003D58D3" w:rsidRDefault="00D24CBA" w:rsidP="001C6127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</w:pPr>
    </w:p>
    <w:tbl>
      <w:tblPr>
        <w:tblW w:w="9781" w:type="dxa"/>
        <w:tblInd w:w="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</w:tblGrid>
      <w:tr w:rsidR="00A25945" w:rsidRPr="008B6C7E" w14:paraId="5B1493CC" w14:textId="77777777" w:rsidTr="00A25945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0B835F36" w14:textId="77777777" w:rsidR="00A25945" w:rsidRPr="008B6C7E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C7E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14:paraId="49E86073" w14:textId="77777777" w:rsidR="00A25945" w:rsidRPr="002B6340" w:rsidRDefault="00A25945" w:rsidP="00122F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3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организации</w:t>
            </w:r>
          </w:p>
          <w:p w14:paraId="72C900B4" w14:textId="77777777" w:rsidR="00A25945" w:rsidRPr="002B6340" w:rsidRDefault="00A25945" w:rsidP="00122F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3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Юридический адрес:</w:t>
            </w:r>
          </w:p>
          <w:p w14:paraId="242CECEF" w14:textId="77777777" w:rsidR="00A25945" w:rsidRPr="002B6340" w:rsidRDefault="00A25945" w:rsidP="00122F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3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ИНН/ КПП </w:t>
            </w:r>
          </w:p>
          <w:p w14:paraId="6A8A43E5" w14:textId="77777777" w:rsidR="00A25945" w:rsidRPr="002B6340" w:rsidRDefault="00A25945" w:rsidP="00122F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3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р/счет </w:t>
            </w:r>
          </w:p>
          <w:p w14:paraId="555B9570" w14:textId="77777777" w:rsidR="00A25945" w:rsidRPr="002B6340" w:rsidRDefault="00A25945" w:rsidP="00122F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3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Отделение банка</w:t>
            </w:r>
          </w:p>
          <w:p w14:paraId="3580BD15" w14:textId="77777777" w:rsidR="00A25945" w:rsidRPr="002B6340" w:rsidRDefault="00A25945" w:rsidP="00122F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3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к/с</w:t>
            </w:r>
          </w:p>
          <w:p w14:paraId="26E2AED7" w14:textId="77777777" w:rsidR="00A25945" w:rsidRPr="002B6340" w:rsidRDefault="00A25945" w:rsidP="00122F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3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БИК </w:t>
            </w:r>
          </w:p>
          <w:p w14:paraId="615A2A45" w14:textId="77777777" w:rsidR="00A25945" w:rsidRPr="008B6C7E" w:rsidRDefault="00A25945" w:rsidP="00122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3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ОГРН</w:t>
            </w:r>
          </w:p>
        </w:tc>
      </w:tr>
      <w:tr w:rsidR="00A25945" w:rsidRPr="008B6C7E" w14:paraId="75F4BBAD" w14:textId="77777777" w:rsidTr="00A25945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3F76E72E" w14:textId="77777777" w:rsidR="00A25945" w:rsidRPr="008B6C7E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C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F8FA308" w14:textId="77777777" w:rsidR="00A25945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  <w:p w14:paraId="546E4325" w14:textId="77777777" w:rsidR="00A25945" w:rsidRPr="008B6C7E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2C918" w14:textId="77777777" w:rsidR="00A25945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C7E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ФИО</w:t>
            </w:r>
          </w:p>
          <w:p w14:paraId="5CB971B6" w14:textId="43EC26B1" w:rsidR="00A25945" w:rsidRDefault="005C6397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14:paraId="514C44B5" w14:textId="77777777" w:rsidR="00A25945" w:rsidRPr="008B6C7E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945" w:rsidRPr="000824B0" w14:paraId="0F37D4D1" w14:textId="77777777" w:rsidTr="00A25945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48D0D994" w14:textId="2E3BFC17" w:rsidR="00A25945" w:rsidRPr="00A25945" w:rsidRDefault="00A25945" w:rsidP="00A259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A25945" w:rsidRPr="000824B0" w14:paraId="4B2650CB" w14:textId="77777777" w:rsidTr="00A25945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7279F12D" w14:textId="77777777" w:rsidR="00A25945" w:rsidRPr="00A25945" w:rsidRDefault="00A25945" w:rsidP="00A259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17F668EB" w14:textId="77777777" w:rsidR="002B6340" w:rsidRDefault="002B6340" w:rsidP="00D24CBA">
      <w:pPr>
        <w:suppressAutoHyphens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</w:pP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br w:type="page"/>
      </w:r>
    </w:p>
    <w:p w14:paraId="6323CBCC" w14:textId="77777777" w:rsidR="00D24CBA" w:rsidRPr="003D58D3" w:rsidRDefault="00D24CBA" w:rsidP="00D24CBA">
      <w:pPr>
        <w:suppressAutoHyphens/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</w:pPr>
    </w:p>
    <w:p w14:paraId="6F4E3570" w14:textId="77777777" w:rsidR="00D24CBA" w:rsidRPr="003D58D3" w:rsidRDefault="00D24CBA" w:rsidP="001C6127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</w:pPr>
    </w:p>
    <w:p w14:paraId="2664EBD8" w14:textId="77777777" w:rsidR="001C6127" w:rsidRPr="003D58D3" w:rsidRDefault="001C6127" w:rsidP="001C6127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</w:pPr>
      <w:r w:rsidRPr="003D58D3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t xml:space="preserve">Приложение № 1 от </w:t>
      </w:r>
      <w:r w:rsidR="008A2252" w:rsidRPr="008A2252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t>«</w:t>
      </w:r>
      <w:r w:rsidR="002B6340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t>__</w:t>
      </w:r>
      <w:r w:rsidR="008A2252" w:rsidRPr="008A2252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t xml:space="preserve">» </w:t>
      </w:r>
      <w:r w:rsidR="002B6340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t>________</w:t>
      </w:r>
      <w:r w:rsidRPr="003D58D3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t xml:space="preserve"> 20</w:t>
      </w:r>
      <w:r w:rsidR="002B6340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t>__</w:t>
      </w:r>
      <w:r w:rsidRPr="003D58D3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t xml:space="preserve"> г.</w:t>
      </w:r>
    </w:p>
    <w:p w14:paraId="08B89583" w14:textId="77777777" w:rsidR="001C6127" w:rsidRPr="003D58D3" w:rsidRDefault="001C6127" w:rsidP="001C6127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</w:pPr>
      <w:r w:rsidRPr="003D58D3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t xml:space="preserve"> к Договору № М-</w:t>
      </w:r>
      <w:r w:rsidR="002B6340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t>___</w:t>
      </w:r>
      <w:r w:rsidRPr="003D58D3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t xml:space="preserve"> от </w:t>
      </w:r>
      <w:bookmarkStart w:id="1" w:name="_Hlk104980198"/>
      <w:r w:rsidR="008A2252" w:rsidRPr="008A2252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t>«</w:t>
      </w:r>
      <w:r w:rsidR="002B6340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t>__</w:t>
      </w:r>
      <w:r w:rsidR="008A2252" w:rsidRPr="008A2252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t xml:space="preserve">» </w:t>
      </w:r>
      <w:r w:rsidR="002B6340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t>________</w:t>
      </w:r>
      <w:r w:rsidRPr="003D58D3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t xml:space="preserve"> 20</w:t>
      </w:r>
      <w:r w:rsidR="002B6340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t>__</w:t>
      </w:r>
      <w:bookmarkEnd w:id="1"/>
      <w:r w:rsidRPr="003D58D3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t>г..</w:t>
      </w:r>
    </w:p>
    <w:p w14:paraId="2C4C867A" w14:textId="77777777" w:rsidR="001C6127" w:rsidRPr="003D58D3" w:rsidRDefault="001C6127" w:rsidP="001C6127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</w:pPr>
    </w:p>
    <w:p w14:paraId="0ECFBF87" w14:textId="77777777" w:rsidR="001C6127" w:rsidRPr="003D58D3" w:rsidRDefault="001C6127" w:rsidP="001C6127">
      <w:pPr>
        <w:numPr>
          <w:ilvl w:val="0"/>
          <w:numId w:val="2"/>
        </w:numPr>
        <w:suppressAutoHyphens/>
        <w:snapToGrid w:val="0"/>
        <w:spacing w:after="0" w:line="240" w:lineRule="auto"/>
        <w:ind w:left="786"/>
        <w:rPr>
          <w:rFonts w:ascii="Times New Roman" w:hAnsi="Times New Roman" w:cs="Times New Roman"/>
          <w:color w:val="000000" w:themeColor="text1"/>
          <w:lang w:eastAsia="ar-SA"/>
        </w:rPr>
      </w:pPr>
      <w:r w:rsidRPr="003D58D3">
        <w:rPr>
          <w:rFonts w:ascii="Times New Roman" w:hAnsi="Times New Roman" w:cs="Times New Roman"/>
          <w:color w:val="000000" w:themeColor="text1"/>
          <w:lang w:eastAsia="ar-SA"/>
        </w:rPr>
        <w:t>Перечень слушателей, направляемых на обучение:</w:t>
      </w:r>
    </w:p>
    <w:p w14:paraId="52F36347" w14:textId="77777777" w:rsidR="001C6127" w:rsidRPr="003D58D3" w:rsidRDefault="001C6127" w:rsidP="001C6127">
      <w:pPr>
        <w:suppressAutoHyphens/>
        <w:snapToGrid w:val="0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lang w:eastAsia="ar-SA"/>
        </w:rPr>
      </w:pPr>
    </w:p>
    <w:tbl>
      <w:tblPr>
        <w:tblW w:w="5350" w:type="pct"/>
        <w:tblInd w:w="-601" w:type="dxa"/>
        <w:tblLayout w:type="fixed"/>
        <w:tblLook w:val="0000" w:firstRow="0" w:lastRow="0" w:firstColumn="0" w:lastColumn="0" w:noHBand="0" w:noVBand="0"/>
      </w:tblPr>
      <w:tblGrid>
        <w:gridCol w:w="304"/>
        <w:gridCol w:w="1818"/>
        <w:gridCol w:w="1588"/>
        <w:gridCol w:w="1588"/>
        <w:gridCol w:w="1941"/>
        <w:gridCol w:w="1941"/>
      </w:tblGrid>
      <w:tr w:rsidR="005C6397" w:rsidRPr="003D58D3" w14:paraId="4020F2D7" w14:textId="1B04CAB3" w:rsidTr="005C6397">
        <w:trPr>
          <w:trHeight w:val="774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346E56" w14:textId="77777777" w:rsidR="005C6397" w:rsidRPr="003D58D3" w:rsidRDefault="005C6397" w:rsidP="001C61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ar-SA"/>
              </w:rPr>
            </w:pPr>
            <w:r w:rsidRPr="003D58D3">
              <w:rPr>
                <w:rFonts w:ascii="Times New Roman" w:hAnsi="Times New Roman" w:cs="Times New Roman"/>
                <w:b/>
                <w:bCs/>
                <w:color w:val="000000" w:themeColor="text1"/>
                <w:lang w:eastAsia="ar-SA"/>
              </w:rPr>
              <w:t>№, п/п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79C764" w14:textId="77777777" w:rsidR="005C6397" w:rsidRPr="003D58D3" w:rsidRDefault="005C6397" w:rsidP="001C61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ar-SA"/>
              </w:rPr>
            </w:pPr>
            <w:r w:rsidRPr="003D58D3">
              <w:rPr>
                <w:rFonts w:ascii="Times New Roman" w:hAnsi="Times New Roman" w:cs="Times New Roman"/>
                <w:b/>
                <w:bCs/>
                <w:color w:val="000000" w:themeColor="text1"/>
                <w:lang w:eastAsia="ar-SA"/>
              </w:rPr>
              <w:t>ФИО слушателя</w:t>
            </w:r>
          </w:p>
          <w:p w14:paraId="06E2FB42" w14:textId="77777777" w:rsidR="005C6397" w:rsidRPr="003D58D3" w:rsidRDefault="005C6397" w:rsidP="001C61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ar-SA"/>
              </w:rPr>
            </w:pPr>
            <w:r w:rsidRPr="003D58D3">
              <w:rPr>
                <w:rFonts w:ascii="Times New Roman" w:hAnsi="Times New Roman" w:cs="Times New Roman"/>
                <w:b/>
                <w:bCs/>
                <w:color w:val="000000" w:themeColor="text1"/>
                <w:lang w:eastAsia="ar-SA"/>
              </w:rPr>
              <w:t>(полностью, в именительном падеже)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D793" w14:textId="7722EEEF" w:rsidR="005C6397" w:rsidRPr="003D58D3" w:rsidRDefault="005C6397" w:rsidP="001C61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ar-SA"/>
              </w:rPr>
              <w:t>Дата рождения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CDC1BB" w14:textId="765F6CA4" w:rsidR="005C6397" w:rsidRPr="003D58D3" w:rsidRDefault="005C6397" w:rsidP="001C61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ar-SA"/>
              </w:rPr>
            </w:pPr>
            <w:r w:rsidRPr="003D58D3">
              <w:rPr>
                <w:rFonts w:ascii="Times New Roman" w:hAnsi="Times New Roman" w:cs="Times New Roman"/>
                <w:b/>
                <w:bCs/>
                <w:color w:val="000000" w:themeColor="text1"/>
                <w:lang w:eastAsia="ar-SA"/>
              </w:rPr>
              <w:t>Должность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E09F7" w14:textId="3F2C2E00" w:rsidR="005C6397" w:rsidRPr="003D58D3" w:rsidRDefault="005C6397" w:rsidP="001C61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ar-SA"/>
              </w:rPr>
              <w:t>Паспортные  данные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ar-SA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ar-SA"/>
              </w:rPr>
              <w:t>снилс</w:t>
            </w:r>
            <w:proofErr w:type="spellEnd"/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EA67" w14:textId="77777777" w:rsidR="005C6397" w:rsidRDefault="005C6397" w:rsidP="001C61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eastAsia="ar-SA"/>
              </w:rPr>
              <w:t>Телефон,</w:t>
            </w:r>
          </w:p>
          <w:p w14:paraId="21E0F0F9" w14:textId="485BF2AF" w:rsidR="005C6397" w:rsidRPr="005C6397" w:rsidRDefault="005C6397" w:rsidP="001C61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 w:eastAsia="ar-SA"/>
              </w:rPr>
              <w:t>e-mail</w:t>
            </w:r>
          </w:p>
        </w:tc>
      </w:tr>
      <w:tr w:rsidR="005C6397" w:rsidRPr="003D58D3" w14:paraId="7C33B2C3" w14:textId="4D893FEC" w:rsidTr="005C6397">
        <w:trPr>
          <w:trHeight w:val="150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10FF17" w14:textId="77777777" w:rsidR="005C6397" w:rsidRPr="003D58D3" w:rsidRDefault="005C6397" w:rsidP="001C6127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ar-SA"/>
              </w:rPr>
            </w:pPr>
            <w:r w:rsidRPr="003D58D3">
              <w:rPr>
                <w:rFonts w:ascii="Times New Roman" w:hAnsi="Times New Roman" w:cs="Times New Roman"/>
                <w:i/>
                <w:color w:val="000000" w:themeColor="text1"/>
                <w:lang w:eastAsia="ar-SA"/>
              </w:rPr>
              <w:t>1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16FF27" w14:textId="77777777" w:rsidR="005C6397" w:rsidRPr="003D58D3" w:rsidRDefault="005C6397" w:rsidP="001C61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ar-SA"/>
              </w:rPr>
            </w:pPr>
            <w:r w:rsidRPr="003D58D3">
              <w:rPr>
                <w:rFonts w:ascii="Times New Roman" w:hAnsi="Times New Roman" w:cs="Times New Roman"/>
                <w:i/>
                <w:color w:val="000000" w:themeColor="text1"/>
                <w:lang w:eastAsia="ar-SA"/>
              </w:rPr>
              <w:t>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3D68" w14:textId="77777777" w:rsidR="005C6397" w:rsidRPr="003D58D3" w:rsidRDefault="005C6397" w:rsidP="001C61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ar-SA"/>
              </w:rPr>
            </w:pP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47674B" w14:textId="0475EFF5" w:rsidR="005C6397" w:rsidRPr="003D58D3" w:rsidRDefault="005C6397" w:rsidP="001C61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ar-SA"/>
              </w:rPr>
            </w:pPr>
            <w:r w:rsidRPr="003D58D3">
              <w:rPr>
                <w:rFonts w:ascii="Times New Roman" w:hAnsi="Times New Roman" w:cs="Times New Roman"/>
                <w:i/>
                <w:color w:val="000000" w:themeColor="text1"/>
                <w:lang w:eastAsia="ar-SA"/>
              </w:rPr>
              <w:t>3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25FD8" w14:textId="77777777" w:rsidR="005C6397" w:rsidRPr="003D58D3" w:rsidRDefault="005C6397" w:rsidP="001C6127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ar-SA"/>
              </w:rPr>
            </w:pPr>
            <w:r w:rsidRPr="003D58D3">
              <w:rPr>
                <w:rFonts w:ascii="Times New Roman" w:hAnsi="Times New Roman" w:cs="Times New Roman"/>
                <w:i/>
                <w:color w:val="000000" w:themeColor="text1"/>
                <w:lang w:eastAsia="ar-SA"/>
              </w:rPr>
              <w:t>4</w:t>
            </w: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14CE" w14:textId="77777777" w:rsidR="005C6397" w:rsidRPr="003D58D3" w:rsidRDefault="005C6397" w:rsidP="001C6127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ar-SA"/>
              </w:rPr>
            </w:pPr>
          </w:p>
        </w:tc>
      </w:tr>
      <w:tr w:rsidR="005C6397" w:rsidRPr="003D58D3" w14:paraId="77F695CE" w14:textId="5838F508" w:rsidTr="005C6397">
        <w:trPr>
          <w:trHeight w:val="1336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5DE61D" w14:textId="77777777" w:rsidR="005C6397" w:rsidRPr="003D58D3" w:rsidRDefault="005C6397" w:rsidP="001C6127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  <w:lang w:eastAsia="ar-SA"/>
              </w:rPr>
            </w:pPr>
            <w:r w:rsidRPr="003D58D3">
              <w:rPr>
                <w:rFonts w:ascii="Times New Roman" w:hAnsi="Times New Roman" w:cs="Times New Roman"/>
                <w:color w:val="000000" w:themeColor="text1"/>
                <w:lang w:eastAsia="ar-SA"/>
              </w:rPr>
              <w:t>1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51C95E" w14:textId="77777777" w:rsidR="005C6397" w:rsidRPr="003D58D3" w:rsidRDefault="005C6397" w:rsidP="0017560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378F" w14:textId="77777777" w:rsidR="005C6397" w:rsidRPr="003D58D3" w:rsidRDefault="005C6397" w:rsidP="001C6127">
            <w:pPr>
              <w:suppressAutoHyphens/>
              <w:snapToGrid w:val="0"/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A6E507" w14:textId="34D7897C" w:rsidR="005C6397" w:rsidRPr="003D58D3" w:rsidRDefault="005C6397" w:rsidP="001C6127">
            <w:pPr>
              <w:suppressAutoHyphens/>
              <w:snapToGrid w:val="0"/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D1B21" w14:textId="77777777" w:rsidR="005C6397" w:rsidRPr="003D58D3" w:rsidRDefault="005C6397" w:rsidP="001C6127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10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17B7" w14:textId="77777777" w:rsidR="005C6397" w:rsidRPr="003D58D3" w:rsidRDefault="005C6397" w:rsidP="001C6127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0" w:themeColor="text1"/>
                <w:lang w:eastAsia="ar-SA"/>
              </w:rPr>
            </w:pPr>
          </w:p>
        </w:tc>
      </w:tr>
    </w:tbl>
    <w:p w14:paraId="49DDF15A" w14:textId="77777777" w:rsidR="001C6127" w:rsidRPr="003D58D3" w:rsidRDefault="001C6127" w:rsidP="00C212EF">
      <w:pPr>
        <w:tabs>
          <w:tab w:val="left" w:pos="5387"/>
        </w:tabs>
        <w:suppressAutoHyphens/>
        <w:spacing w:after="0" w:line="240" w:lineRule="auto"/>
        <w:ind w:left="-709" w:right="-5" w:firstLine="709"/>
        <w:jc w:val="both"/>
        <w:rPr>
          <w:rFonts w:ascii="Times New Roman" w:hAnsi="Times New Roman" w:cs="Times New Roman"/>
          <w:bCs/>
          <w:color w:val="000000" w:themeColor="text1"/>
          <w:lang w:eastAsia="ar-SA"/>
        </w:rPr>
      </w:pPr>
    </w:p>
    <w:p w14:paraId="6280EABA" w14:textId="77777777" w:rsidR="001C6127" w:rsidRDefault="00AF216D" w:rsidP="00C212EF">
      <w:pPr>
        <w:tabs>
          <w:tab w:val="left" w:pos="5387"/>
        </w:tabs>
        <w:suppressAutoHyphens/>
        <w:spacing w:after="0" w:line="240" w:lineRule="auto"/>
        <w:ind w:left="-709" w:right="-5" w:firstLine="709"/>
        <w:jc w:val="both"/>
        <w:rPr>
          <w:rFonts w:ascii="Times New Roman" w:hAnsi="Times New Roman" w:cs="Times New Roman"/>
          <w:bCs/>
          <w:color w:val="000000" w:themeColor="text1"/>
          <w:lang w:eastAsia="ar-SA"/>
        </w:rPr>
      </w:pPr>
      <w:r>
        <w:rPr>
          <w:rFonts w:ascii="Times New Roman" w:hAnsi="Times New Roman" w:cs="Times New Roman"/>
          <w:bCs/>
          <w:color w:val="000000" w:themeColor="text1"/>
          <w:lang w:eastAsia="ar-SA"/>
        </w:rPr>
        <w:t>2</w:t>
      </w:r>
      <w:r w:rsidR="001C6127" w:rsidRPr="003D58D3">
        <w:rPr>
          <w:rFonts w:ascii="Times New Roman" w:hAnsi="Times New Roman" w:cs="Times New Roman"/>
          <w:bCs/>
          <w:color w:val="000000" w:themeColor="text1"/>
          <w:lang w:eastAsia="ar-SA"/>
        </w:rPr>
        <w:t xml:space="preserve">. </w:t>
      </w:r>
      <w:r w:rsidR="002B6340" w:rsidRPr="00AF216D">
        <w:rPr>
          <w:rFonts w:ascii="Times New Roman" w:hAnsi="Times New Roman" w:cs="Times New Roman"/>
          <w:bCs/>
          <w:color w:val="000000" w:themeColor="text1"/>
          <w:lang w:eastAsia="ar-SA"/>
        </w:rPr>
        <w:t>Стоимость услуг по обучению сотрудников _______________ (____) рублей 00 копеек и стоимость услуг по отправке удостоверения по Почте России ________________ (___) рублей 00 копеек. НДС не облагается.</w:t>
      </w:r>
    </w:p>
    <w:p w14:paraId="06B9C408" w14:textId="77777777" w:rsidR="00C212EF" w:rsidRDefault="00C212EF" w:rsidP="00C212EF">
      <w:pPr>
        <w:spacing w:after="0" w:line="240" w:lineRule="auto"/>
        <w:ind w:left="-709" w:firstLine="709"/>
        <w:jc w:val="both"/>
        <w:rPr>
          <w:rFonts w:ascii="Times New Roman" w:hAnsi="Times New Roman"/>
          <w:sz w:val="20"/>
          <w:szCs w:val="20"/>
        </w:rPr>
      </w:pPr>
    </w:p>
    <w:p w14:paraId="1FA20DF2" w14:textId="7BF54ADD" w:rsidR="00C212EF" w:rsidRPr="00E00B1F" w:rsidRDefault="00C212EF" w:rsidP="00C212EF">
      <w:pPr>
        <w:spacing w:after="0" w:line="240" w:lineRule="auto"/>
        <w:ind w:left="-709" w:firstLine="709"/>
        <w:jc w:val="both"/>
        <w:rPr>
          <w:rFonts w:ascii="Times New Roman" w:hAnsi="Times New Roman"/>
          <w:sz w:val="20"/>
          <w:szCs w:val="20"/>
        </w:rPr>
      </w:pPr>
      <w:r w:rsidRPr="00E00B1F">
        <w:rPr>
          <w:rFonts w:ascii="Times New Roman" w:hAnsi="Times New Roman"/>
          <w:sz w:val="20"/>
          <w:szCs w:val="20"/>
        </w:rPr>
        <w:t xml:space="preserve">3. С Уставом Исполнителя, лицензией на право ведения образовательной деятельности с приложениями, Порядком оказания платных образовательных услуг, Правилами приёма, Правилами оказания платных образовательных услуг, утвержденными постановлением Правительства Российской Федерации от 15 сентября 2020 г. № 1441, стоимостью образовательных услуг, оказываемых за основную плату по Договору, формой документа, выдаваемого по окончании обучения и учебным планом,  технологией обучения ознакомлен и ознакомлен (-а) и согласен (-а). </w:t>
      </w:r>
    </w:p>
    <w:p w14:paraId="26FDC8BE" w14:textId="77777777" w:rsidR="00C212EF" w:rsidRPr="00E00B1F" w:rsidRDefault="00C212EF" w:rsidP="00C212EF">
      <w:pPr>
        <w:spacing w:after="0" w:line="240" w:lineRule="auto"/>
        <w:ind w:left="-709" w:firstLine="709"/>
        <w:jc w:val="both"/>
        <w:rPr>
          <w:rFonts w:ascii="Times New Roman" w:hAnsi="Times New Roman"/>
          <w:sz w:val="20"/>
          <w:szCs w:val="20"/>
        </w:rPr>
      </w:pPr>
      <w:r w:rsidRPr="00E00B1F">
        <w:rPr>
          <w:rFonts w:ascii="Times New Roman" w:hAnsi="Times New Roman"/>
          <w:sz w:val="20"/>
          <w:szCs w:val="20"/>
        </w:rPr>
        <w:t xml:space="preserve">Обучающийся ______________ (________________________________________________) </w:t>
      </w:r>
    </w:p>
    <w:p w14:paraId="710AF3F7" w14:textId="77777777" w:rsidR="00C212EF" w:rsidRPr="00F03ABD" w:rsidRDefault="00C212EF" w:rsidP="00C212EF">
      <w:pPr>
        <w:spacing w:after="0" w:line="240" w:lineRule="auto"/>
        <w:ind w:left="-709" w:firstLine="709"/>
        <w:jc w:val="both"/>
        <w:rPr>
          <w:sz w:val="20"/>
          <w:szCs w:val="20"/>
        </w:rPr>
      </w:pPr>
      <w:r w:rsidRPr="00E00B1F">
        <w:rPr>
          <w:rFonts w:ascii="Times New Roman" w:hAnsi="Times New Roman"/>
          <w:sz w:val="20"/>
          <w:szCs w:val="20"/>
        </w:rPr>
        <w:t>«_____»________2022 г. (подпись) (Фамилия Имя Отчество)</w:t>
      </w:r>
    </w:p>
    <w:p w14:paraId="4C3E4DDB" w14:textId="77777777" w:rsidR="00AF216D" w:rsidRPr="003D58D3" w:rsidRDefault="00AF216D" w:rsidP="00C212EF">
      <w:pPr>
        <w:tabs>
          <w:tab w:val="left" w:pos="5387"/>
        </w:tabs>
        <w:suppressAutoHyphens/>
        <w:spacing w:after="0" w:line="240" w:lineRule="auto"/>
        <w:ind w:left="-709" w:right="-5" w:firstLine="709"/>
        <w:jc w:val="both"/>
        <w:rPr>
          <w:rFonts w:ascii="Times New Roman" w:hAnsi="Times New Roman" w:cs="Times New Roman"/>
          <w:bCs/>
          <w:color w:val="000000" w:themeColor="text1"/>
          <w:lang w:eastAsia="ar-SA"/>
        </w:rPr>
      </w:pPr>
    </w:p>
    <w:p w14:paraId="0D3D9F9B" w14:textId="77777777" w:rsidR="001C6127" w:rsidRPr="00983A9E" w:rsidRDefault="00C212EF" w:rsidP="00C212EF">
      <w:pPr>
        <w:tabs>
          <w:tab w:val="left" w:pos="5387"/>
        </w:tabs>
        <w:suppressAutoHyphens/>
        <w:spacing w:after="0" w:line="240" w:lineRule="auto"/>
        <w:ind w:left="-709" w:right="-5" w:firstLine="709"/>
        <w:jc w:val="both"/>
        <w:rPr>
          <w:rFonts w:ascii="Times New Roman" w:hAnsi="Times New Roman" w:cs="Times New Roman"/>
          <w:bCs/>
          <w:color w:val="000000" w:themeColor="text1"/>
          <w:lang w:eastAsia="ar-SA"/>
        </w:rPr>
      </w:pPr>
      <w:r>
        <w:rPr>
          <w:rFonts w:ascii="Times New Roman" w:hAnsi="Times New Roman" w:cs="Times New Roman"/>
          <w:bCs/>
          <w:color w:val="000000" w:themeColor="text1"/>
          <w:lang w:eastAsia="ar-SA"/>
        </w:rPr>
        <w:t>4</w:t>
      </w:r>
      <w:r w:rsidR="00AF216D">
        <w:rPr>
          <w:rFonts w:ascii="Times New Roman" w:hAnsi="Times New Roman" w:cs="Times New Roman"/>
          <w:bCs/>
          <w:color w:val="000000" w:themeColor="text1"/>
          <w:lang w:eastAsia="ar-SA"/>
        </w:rPr>
        <w:t xml:space="preserve">. </w:t>
      </w:r>
      <w:r w:rsidR="001C6127" w:rsidRPr="003D58D3">
        <w:rPr>
          <w:rFonts w:ascii="Times New Roman" w:hAnsi="Times New Roman" w:cs="Times New Roman"/>
          <w:bCs/>
          <w:color w:val="000000" w:themeColor="text1"/>
          <w:lang w:eastAsia="ar-SA"/>
        </w:rPr>
        <w:t xml:space="preserve">Настоящим, Слушатель/Обучающийся дает свое согласие на обработку </w:t>
      </w:r>
      <w:r w:rsidR="00AF216D">
        <w:rPr>
          <w:rFonts w:ascii="Times New Roman" w:hAnsi="Times New Roman" w:cs="Times New Roman"/>
          <w:bCs/>
          <w:color w:val="000000" w:themeColor="text1"/>
          <w:lang w:eastAsia="ar-SA"/>
        </w:rPr>
        <w:t xml:space="preserve">своих </w:t>
      </w:r>
      <w:r w:rsidR="001C6127" w:rsidRPr="003D58D3">
        <w:rPr>
          <w:rFonts w:ascii="Times New Roman" w:hAnsi="Times New Roman" w:cs="Times New Roman"/>
          <w:bCs/>
          <w:color w:val="000000" w:themeColor="text1"/>
          <w:lang w:eastAsia="ar-SA"/>
        </w:rPr>
        <w:t xml:space="preserve"> персональных данных, включая получение, систематизацию, накопление, обобщение, хранение, обновление и изменение, использование, передачу, уничтожение, с использованием как автоматизированной информационной системы, так и бумажных носителей, для целей организации и </w:t>
      </w:r>
      <w:r w:rsidR="001C6127" w:rsidRPr="008B6C7E">
        <w:rPr>
          <w:rFonts w:ascii="Times New Roman" w:hAnsi="Times New Roman" w:cs="Times New Roman"/>
          <w:bCs/>
          <w:color w:val="000000" w:themeColor="text1"/>
          <w:lang w:eastAsia="ar-SA"/>
        </w:rPr>
        <w:t>осуществления образовательного процесса в ООО «</w:t>
      </w:r>
      <w:r w:rsidR="001C6127" w:rsidRPr="008B6C7E">
        <w:rPr>
          <w:rFonts w:ascii="Times New Roman" w:hAnsi="Times New Roman" w:cs="Times New Roman"/>
          <w:color w:val="000000" w:themeColor="text1"/>
          <w:lang w:eastAsia="ar-SA"/>
        </w:rPr>
        <w:t>ОБРАЗОВАТЕЛЬНОЕ УЧРЕЖДЕНИЕ ПРОФЕССИ</w:t>
      </w:r>
      <w:r w:rsidR="001C6127" w:rsidRPr="00983A9E">
        <w:rPr>
          <w:rFonts w:ascii="Times New Roman" w:hAnsi="Times New Roman" w:cs="Times New Roman"/>
          <w:color w:val="000000" w:themeColor="text1"/>
          <w:lang w:eastAsia="ar-SA"/>
        </w:rPr>
        <w:t>ОНАЛЬНОЙ ПОДГОТОВКИ</w:t>
      </w:r>
      <w:r w:rsidR="001C6127" w:rsidRPr="00983A9E">
        <w:rPr>
          <w:rFonts w:ascii="Times New Roman" w:hAnsi="Times New Roman" w:cs="Times New Roman"/>
          <w:bCs/>
          <w:color w:val="000000" w:themeColor="text1"/>
          <w:lang w:eastAsia="ar-SA"/>
        </w:rPr>
        <w:t>» в том числе проведения приема в ООО «</w:t>
      </w:r>
      <w:r w:rsidR="001C6127" w:rsidRPr="00983A9E">
        <w:rPr>
          <w:rFonts w:ascii="Times New Roman" w:hAnsi="Times New Roman" w:cs="Times New Roman"/>
          <w:color w:val="000000" w:themeColor="text1"/>
          <w:lang w:eastAsia="ar-SA"/>
        </w:rPr>
        <w:t>ОБРАЗОВАТЕЛЬНОЕ УЧРЕЖДЕНИЕ ПРОФЕССИОНАЛЬНОЙ ПОДГОТОВКИ</w:t>
      </w:r>
      <w:r w:rsidR="001C6127" w:rsidRPr="00983A9E">
        <w:rPr>
          <w:rFonts w:ascii="Times New Roman" w:hAnsi="Times New Roman" w:cs="Times New Roman"/>
          <w:bCs/>
          <w:color w:val="000000" w:themeColor="text1"/>
          <w:lang w:eastAsia="ar-SA"/>
        </w:rPr>
        <w:t>»</w:t>
      </w:r>
    </w:p>
    <w:p w14:paraId="1020B702" w14:textId="77777777" w:rsidR="001C6127" w:rsidRPr="00983A9E" w:rsidRDefault="001C6127" w:rsidP="00C212EF">
      <w:pPr>
        <w:tabs>
          <w:tab w:val="left" w:pos="5387"/>
        </w:tabs>
        <w:suppressAutoHyphens/>
        <w:spacing w:after="0" w:line="240" w:lineRule="auto"/>
        <w:ind w:left="-709" w:right="-5" w:firstLine="709"/>
        <w:jc w:val="both"/>
        <w:rPr>
          <w:rFonts w:ascii="Times New Roman" w:hAnsi="Times New Roman" w:cs="Times New Roman"/>
          <w:bCs/>
          <w:color w:val="000000" w:themeColor="text1"/>
          <w:lang w:eastAsia="ar-SA"/>
        </w:rPr>
      </w:pPr>
    </w:p>
    <w:p w14:paraId="521975F5" w14:textId="77777777" w:rsidR="001C6127" w:rsidRPr="00983A9E" w:rsidRDefault="00C212EF" w:rsidP="00C212EF">
      <w:pPr>
        <w:spacing w:after="0" w:line="240" w:lineRule="auto"/>
        <w:ind w:left="-709" w:right="-545" w:firstLine="709"/>
        <w:jc w:val="both"/>
        <w:rPr>
          <w:rFonts w:ascii="Times New Roman" w:hAnsi="Times New Roman" w:cs="Times New Roman"/>
          <w:color w:val="000000" w:themeColor="text1"/>
        </w:rPr>
      </w:pPr>
      <w:r w:rsidRPr="00A62323">
        <w:rPr>
          <w:rFonts w:ascii="Times New Roman" w:hAnsi="Times New Roman"/>
          <w:sz w:val="20"/>
          <w:szCs w:val="20"/>
        </w:rPr>
        <w:t>Обучающийся</w:t>
      </w:r>
      <w:r w:rsidR="001C6127" w:rsidRPr="00983A9E">
        <w:rPr>
          <w:rFonts w:ascii="Times New Roman" w:hAnsi="Times New Roman" w:cs="Times New Roman"/>
          <w:color w:val="000000" w:themeColor="text1"/>
        </w:rPr>
        <w:t>: _____________(________________________) «_____» ________________ 2022 г.</w:t>
      </w:r>
    </w:p>
    <w:p w14:paraId="35CF149E" w14:textId="77777777" w:rsidR="001C6127" w:rsidRPr="00983A9E" w:rsidRDefault="001C6127" w:rsidP="00C212EF">
      <w:pPr>
        <w:spacing w:after="0" w:line="240" w:lineRule="auto"/>
        <w:ind w:left="-709" w:right="-545" w:firstLine="709"/>
        <w:jc w:val="both"/>
        <w:rPr>
          <w:rFonts w:ascii="Times New Roman" w:hAnsi="Times New Roman" w:cs="Times New Roman"/>
          <w:color w:val="000000" w:themeColor="text1"/>
        </w:rPr>
      </w:pPr>
      <w:r w:rsidRPr="00983A9E">
        <w:rPr>
          <w:rFonts w:ascii="Times New Roman" w:hAnsi="Times New Roman" w:cs="Times New Roman"/>
          <w:color w:val="000000" w:themeColor="text1"/>
        </w:rPr>
        <w:t xml:space="preserve">                         (подпись)</w:t>
      </w:r>
    </w:p>
    <w:p w14:paraId="6456B85B" w14:textId="77777777" w:rsidR="001C6127" w:rsidRPr="00983A9E" w:rsidRDefault="001C6127" w:rsidP="001C6127">
      <w:pPr>
        <w:spacing w:after="0" w:line="240" w:lineRule="auto"/>
        <w:ind w:right="-545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5387" w:type="dxa"/>
        <w:tblInd w:w="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</w:tblGrid>
      <w:tr w:rsidR="00A25945" w:rsidRPr="00983A9E" w14:paraId="22BC1158" w14:textId="77777777" w:rsidTr="00A25945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EB556B" w14:textId="77777777" w:rsidR="00A25945" w:rsidRPr="00983A9E" w:rsidRDefault="00A25945" w:rsidP="00B50A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83A9E">
              <w:rPr>
                <w:rFonts w:ascii="Times New Roman" w:hAnsi="Times New Roman" w:cs="Times New Roman"/>
                <w:b/>
              </w:rPr>
              <w:t>Исполнитель</w:t>
            </w:r>
          </w:p>
          <w:p w14:paraId="7838EC51" w14:textId="77777777" w:rsidR="00A25945" w:rsidRPr="00983A9E" w:rsidRDefault="00A25945" w:rsidP="00B50A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A9E">
              <w:rPr>
                <w:rFonts w:ascii="Times New Roman" w:hAnsi="Times New Roman" w:cs="Times New Roman"/>
              </w:rPr>
              <w:t>ООО "ОБРАЗОВАТЕЛЬНОЕ УЧРЕЖДЕНИЕ ПРОФЕССИОНАЛЬНОЙ ПОДГОТОВКИ"</w:t>
            </w:r>
          </w:p>
          <w:p w14:paraId="3ACEE8C5" w14:textId="77777777" w:rsidR="00A25945" w:rsidRPr="00983A9E" w:rsidRDefault="00A25945" w:rsidP="00B50A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A9E">
              <w:rPr>
                <w:rFonts w:ascii="Times New Roman" w:hAnsi="Times New Roman" w:cs="Times New Roman"/>
              </w:rPr>
              <w:t>Юридический адрес: 115193, г. Москва, ул. Петра Романова, д. 7, стр. 1, этаж 5, пом. I комната 9, офис в1У</w:t>
            </w:r>
          </w:p>
          <w:p w14:paraId="2EC4A575" w14:textId="77777777" w:rsidR="00A25945" w:rsidRPr="00983A9E" w:rsidRDefault="00A25945" w:rsidP="00B50A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A9E">
              <w:rPr>
                <w:rFonts w:ascii="Times New Roman" w:hAnsi="Times New Roman" w:cs="Times New Roman"/>
              </w:rPr>
              <w:t>Почтовый адрес (для получения корреспонденции): 115193, г. Москва, ул. Петра Романова, д. 7, стр. 1, этаж 5, пом. I комната 9, офис в1У</w:t>
            </w:r>
          </w:p>
          <w:p w14:paraId="490C55D1" w14:textId="77777777" w:rsidR="00A25945" w:rsidRPr="00983A9E" w:rsidRDefault="00A25945" w:rsidP="00B50A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A9E">
              <w:rPr>
                <w:rFonts w:ascii="Times New Roman" w:hAnsi="Times New Roman" w:cs="Times New Roman"/>
              </w:rPr>
              <w:t>ИНН/КПП: 9723126347 / 772301001</w:t>
            </w:r>
          </w:p>
          <w:p w14:paraId="7945045F" w14:textId="77777777" w:rsidR="00A25945" w:rsidRPr="00983A9E" w:rsidRDefault="00A25945" w:rsidP="00B50A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A9E">
              <w:rPr>
                <w:rFonts w:ascii="Times New Roman" w:hAnsi="Times New Roman" w:cs="Times New Roman"/>
              </w:rPr>
              <w:t>ОГРН: 1217700479831</w:t>
            </w:r>
          </w:p>
          <w:p w14:paraId="67C59B5B" w14:textId="77777777" w:rsidR="00A25945" w:rsidRPr="00983A9E" w:rsidRDefault="00A25945" w:rsidP="00B50A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A9E">
              <w:rPr>
                <w:rFonts w:ascii="Times New Roman" w:hAnsi="Times New Roman" w:cs="Times New Roman"/>
              </w:rPr>
              <w:t>р/с 40702810100000198141</w:t>
            </w:r>
          </w:p>
          <w:p w14:paraId="22E5F32A" w14:textId="77777777" w:rsidR="00A25945" w:rsidRPr="00983A9E" w:rsidRDefault="00A25945" w:rsidP="00B50A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A9E">
              <w:rPr>
                <w:rFonts w:ascii="Times New Roman" w:hAnsi="Times New Roman" w:cs="Times New Roman"/>
              </w:rPr>
              <w:t>АО "Райффайзенбанк", г. Москва</w:t>
            </w:r>
          </w:p>
          <w:p w14:paraId="6AAE4475" w14:textId="77777777" w:rsidR="00A25945" w:rsidRPr="00983A9E" w:rsidRDefault="00A25945" w:rsidP="00B50A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A9E">
              <w:rPr>
                <w:rFonts w:ascii="Times New Roman" w:hAnsi="Times New Roman" w:cs="Times New Roman"/>
              </w:rPr>
              <w:t>к/с 30101810200000000700</w:t>
            </w:r>
          </w:p>
          <w:p w14:paraId="3A85312B" w14:textId="77777777" w:rsidR="00A25945" w:rsidRPr="00983A9E" w:rsidRDefault="00A25945" w:rsidP="00B50A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3A9E">
              <w:rPr>
                <w:rFonts w:ascii="Times New Roman" w:hAnsi="Times New Roman" w:cs="Times New Roman"/>
              </w:rPr>
              <w:t>БИК 04452570</w:t>
            </w:r>
          </w:p>
        </w:tc>
      </w:tr>
      <w:tr w:rsidR="00A25945" w:rsidRPr="00983A9E" w14:paraId="5FB66E22" w14:textId="77777777" w:rsidTr="00A25945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F224D4" w14:textId="77777777" w:rsidR="00A25945" w:rsidRPr="00983A9E" w:rsidRDefault="00A25945" w:rsidP="00B50A9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3A9E">
              <w:rPr>
                <w:rFonts w:ascii="Times New Roman" w:hAnsi="Times New Roman" w:cs="Times New Roman"/>
              </w:rPr>
              <w:t> </w:t>
            </w:r>
          </w:p>
          <w:p w14:paraId="1B7B93E9" w14:textId="55951DCE" w:rsidR="00A25945" w:rsidRDefault="00A25945" w:rsidP="00B50A9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3A9E">
              <w:rPr>
                <w:rFonts w:ascii="Times New Roman" w:hAnsi="Times New Roman" w:cs="Times New Roman"/>
              </w:rPr>
              <w:t>Директор</w:t>
            </w:r>
          </w:p>
          <w:p w14:paraId="54A548F1" w14:textId="77777777" w:rsidR="005C6397" w:rsidRPr="00983A9E" w:rsidRDefault="005C6397" w:rsidP="00B50A9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EE622A4" w14:textId="77777777" w:rsidR="00A25945" w:rsidRPr="00983A9E" w:rsidRDefault="00A25945" w:rsidP="00B50A9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DCBD4FC" w14:textId="77777777" w:rsidR="00A25945" w:rsidRPr="00983A9E" w:rsidRDefault="00A25945" w:rsidP="00B50A9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3A9E">
              <w:rPr>
                <w:rFonts w:ascii="Times New Roman" w:hAnsi="Times New Roman" w:cs="Times New Roman"/>
              </w:rPr>
              <w:t xml:space="preserve">_____________________ Б.И. </w:t>
            </w:r>
            <w:proofErr w:type="spellStart"/>
            <w:r w:rsidRPr="00983A9E">
              <w:rPr>
                <w:rFonts w:ascii="Times New Roman" w:hAnsi="Times New Roman" w:cs="Times New Roman"/>
              </w:rPr>
              <w:t>Костельцев</w:t>
            </w:r>
            <w:proofErr w:type="spellEnd"/>
          </w:p>
        </w:tc>
      </w:tr>
    </w:tbl>
    <w:p w14:paraId="74ABFD18" w14:textId="7FBD22CD" w:rsidR="001C6127" w:rsidRDefault="005C6397" w:rsidP="005E4E59">
      <w:pPr>
        <w:pStyle w:val="a6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lastRenderedPageBreak/>
        <w:t>М.П.</w:t>
      </w:r>
    </w:p>
    <w:tbl>
      <w:tblPr>
        <w:tblW w:w="9781" w:type="dxa"/>
        <w:tblInd w:w="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</w:tblGrid>
      <w:tr w:rsidR="00A25945" w:rsidRPr="008B6C7E" w14:paraId="19F6FBF3" w14:textId="77777777" w:rsidTr="00122FE4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05196D65" w14:textId="77777777" w:rsidR="00A25945" w:rsidRPr="008B6C7E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C7E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14:paraId="3B866FEB" w14:textId="77777777" w:rsidR="00A25945" w:rsidRPr="002B6340" w:rsidRDefault="00A25945" w:rsidP="00122F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3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организации</w:t>
            </w:r>
          </w:p>
          <w:p w14:paraId="2F805500" w14:textId="77777777" w:rsidR="00A25945" w:rsidRPr="002B6340" w:rsidRDefault="00A25945" w:rsidP="00122F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3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Юридический адрес:</w:t>
            </w:r>
          </w:p>
          <w:p w14:paraId="6949B78A" w14:textId="77777777" w:rsidR="00A25945" w:rsidRPr="002B6340" w:rsidRDefault="00A25945" w:rsidP="00122F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3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ИНН/ КПП </w:t>
            </w:r>
          </w:p>
          <w:p w14:paraId="4C132178" w14:textId="77777777" w:rsidR="00A25945" w:rsidRPr="002B6340" w:rsidRDefault="00A25945" w:rsidP="00122F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3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р/счет </w:t>
            </w:r>
          </w:p>
          <w:p w14:paraId="14F7C77F" w14:textId="77777777" w:rsidR="00A25945" w:rsidRPr="002B6340" w:rsidRDefault="00A25945" w:rsidP="00122F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3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Отделение банка</w:t>
            </w:r>
          </w:p>
          <w:p w14:paraId="00AD10E2" w14:textId="77777777" w:rsidR="00A25945" w:rsidRPr="002B6340" w:rsidRDefault="00A25945" w:rsidP="00122F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3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к/с</w:t>
            </w:r>
          </w:p>
          <w:p w14:paraId="0A6D54FE" w14:textId="77777777" w:rsidR="00A25945" w:rsidRPr="002B6340" w:rsidRDefault="00A25945" w:rsidP="00122F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3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БИК </w:t>
            </w:r>
          </w:p>
          <w:p w14:paraId="1F62522B" w14:textId="77777777" w:rsidR="00A25945" w:rsidRPr="008B6C7E" w:rsidRDefault="00A25945" w:rsidP="00122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3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ОГРН</w:t>
            </w:r>
          </w:p>
        </w:tc>
      </w:tr>
      <w:tr w:rsidR="00A25945" w:rsidRPr="008B6C7E" w14:paraId="60618572" w14:textId="77777777" w:rsidTr="00122FE4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332C5D93" w14:textId="77777777" w:rsidR="00A25945" w:rsidRPr="008B6C7E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C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80EACC0" w14:textId="77777777" w:rsidR="00A25945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  <w:p w14:paraId="760629DC" w14:textId="77777777" w:rsidR="00A25945" w:rsidRPr="008B6C7E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0D8DA" w14:textId="15ED07F7" w:rsidR="00A25945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C7E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ФИО</w:t>
            </w:r>
          </w:p>
          <w:p w14:paraId="41573B03" w14:textId="7103EB8B" w:rsidR="005C6397" w:rsidRDefault="005C6397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14:paraId="1B0C0DD2" w14:textId="77777777" w:rsidR="00A25945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AF6F9" w14:textId="77777777" w:rsidR="00A25945" w:rsidRPr="008B6C7E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397" w:rsidRPr="008B6C7E" w14:paraId="152BDDE1" w14:textId="77777777" w:rsidTr="00122FE4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6CE480BE" w14:textId="77777777" w:rsidR="005C6397" w:rsidRPr="008B6C7E" w:rsidRDefault="005C6397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945" w:rsidRPr="000824B0" w14:paraId="5248F4B3" w14:textId="77777777" w:rsidTr="00122FE4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18496233" w14:textId="77777777" w:rsidR="00A25945" w:rsidRPr="005C6397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39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Обучающийся</w:t>
            </w:r>
          </w:p>
        </w:tc>
      </w:tr>
      <w:tr w:rsidR="00A25945" w:rsidRPr="000824B0" w14:paraId="12DFE0AC" w14:textId="77777777" w:rsidTr="00122FE4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53E05D61" w14:textId="77777777" w:rsidR="00A25945" w:rsidRPr="005C6397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B30B9" w14:textId="77777777" w:rsidR="00A25945" w:rsidRPr="005C6397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39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683904EB" w14:textId="77777777" w:rsidR="00A25945" w:rsidRPr="005C6397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39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  <w:p w14:paraId="6E7E91CC" w14:textId="77777777" w:rsidR="00A25945" w:rsidRPr="005C6397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397">
              <w:rPr>
                <w:rFonts w:ascii="Times New Roman" w:hAnsi="Times New Roman" w:cs="Times New Roman"/>
                <w:sz w:val="24"/>
                <w:szCs w:val="24"/>
              </w:rPr>
              <w:t>(дата рождения)</w:t>
            </w:r>
          </w:p>
          <w:p w14:paraId="08AC2491" w14:textId="77777777" w:rsidR="00A25945" w:rsidRPr="005C6397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3800E" w14:textId="77777777" w:rsidR="00A25945" w:rsidRPr="005C6397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397">
              <w:rPr>
                <w:rFonts w:ascii="Times New Roman" w:hAnsi="Times New Roman" w:cs="Times New Roman"/>
                <w:sz w:val="24"/>
                <w:szCs w:val="24"/>
              </w:rPr>
              <w:t>(адрес места жительства)</w:t>
            </w:r>
          </w:p>
          <w:p w14:paraId="54546776" w14:textId="77777777" w:rsidR="00A25945" w:rsidRPr="005C6397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1F38E" w14:textId="77777777" w:rsidR="00A25945" w:rsidRPr="005C6397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978AF" w14:textId="77777777" w:rsidR="00A25945" w:rsidRPr="005C6397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7B334" w14:textId="77777777" w:rsidR="00A25945" w:rsidRPr="005C6397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2C5BC" w14:textId="77777777" w:rsidR="00A25945" w:rsidRPr="005C6397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397">
              <w:rPr>
                <w:rFonts w:ascii="Times New Roman" w:hAnsi="Times New Roman" w:cs="Times New Roman"/>
                <w:sz w:val="24"/>
                <w:szCs w:val="24"/>
              </w:rPr>
              <w:t>(паспорт: серия, номер)</w:t>
            </w:r>
          </w:p>
          <w:p w14:paraId="78E869BA" w14:textId="77777777" w:rsidR="00A25945" w:rsidRPr="005C6397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397">
              <w:rPr>
                <w:rFonts w:ascii="Times New Roman" w:hAnsi="Times New Roman" w:cs="Times New Roman"/>
                <w:sz w:val="24"/>
                <w:szCs w:val="24"/>
              </w:rPr>
              <w:t>(когда и кем выдан)</w:t>
            </w:r>
          </w:p>
          <w:p w14:paraId="072CF9C3" w14:textId="77777777" w:rsidR="00A25945" w:rsidRPr="005C6397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6649C" w14:textId="77777777" w:rsidR="00A25945" w:rsidRPr="005C6397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EAC68" w14:textId="77777777" w:rsidR="00A25945" w:rsidRPr="005C6397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8F5A8" w14:textId="77777777" w:rsidR="00A25945" w:rsidRPr="005C6397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5331A" w14:textId="77777777" w:rsidR="00A25945" w:rsidRPr="005C6397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39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/                               /</w:t>
            </w:r>
          </w:p>
          <w:p w14:paraId="03665D11" w14:textId="77777777" w:rsidR="00A25945" w:rsidRPr="005C6397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397">
              <w:rPr>
                <w:rFonts w:ascii="Times New Roman" w:hAnsi="Times New Roman" w:cs="Times New Roman"/>
                <w:sz w:val="24"/>
                <w:szCs w:val="24"/>
              </w:rPr>
              <w:t>(подпись/расшифровка подписи)</w:t>
            </w:r>
          </w:p>
          <w:p w14:paraId="090D08E1" w14:textId="77777777" w:rsidR="00A25945" w:rsidRPr="005C6397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A5FF3" w14:textId="77777777" w:rsidR="00A25945" w:rsidRPr="005C6397" w:rsidRDefault="00A25945" w:rsidP="00122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BACF79" w14:textId="5E959AC9" w:rsidR="00A25945" w:rsidRPr="005C6397" w:rsidRDefault="00A25945" w:rsidP="005E4E59">
      <w:pPr>
        <w:pStyle w:val="a6"/>
        <w:jc w:val="both"/>
        <w:rPr>
          <w:rFonts w:cs="Times New Roman"/>
          <w:color w:val="000000" w:themeColor="text1"/>
        </w:rPr>
      </w:pP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br w:type="page"/>
      </w:r>
      <w:bookmarkEnd w:id="0"/>
    </w:p>
    <w:sectPr w:rsidR="00A25945" w:rsidRPr="005C6397" w:rsidSect="00C212EF">
      <w:footerReference w:type="default" r:id="rId11"/>
      <w:pgSz w:w="11906" w:h="16838"/>
      <w:pgMar w:top="284" w:right="2267" w:bottom="142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C5AD1" w14:textId="77777777" w:rsidR="00FE4D58" w:rsidRDefault="00FE4D58" w:rsidP="00BE63A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3415169" w14:textId="77777777" w:rsidR="00FE4D58" w:rsidRDefault="00FE4D58" w:rsidP="00BE63A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Sans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TSerif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089BA" w14:textId="77777777" w:rsidR="00313A1F" w:rsidRDefault="00734F62">
    <w:pPr>
      <w:pStyle w:val="a9"/>
      <w:jc w:val="center"/>
    </w:pPr>
    <w:r>
      <w:fldChar w:fldCharType="begin"/>
    </w:r>
    <w:r w:rsidR="00313A1F">
      <w:instrText>PAGE   \* MERGEFORMAT</w:instrText>
    </w:r>
    <w:r>
      <w:fldChar w:fldCharType="separate"/>
    </w:r>
    <w:r w:rsidR="00A5137D">
      <w:rPr>
        <w:noProof/>
      </w:rPr>
      <w:t>2</w:t>
    </w:r>
    <w:r>
      <w:fldChar w:fldCharType="end"/>
    </w:r>
  </w:p>
  <w:p w14:paraId="5370AE70" w14:textId="77777777" w:rsidR="00294FCA" w:rsidRDefault="00294FCA">
    <w:pPr>
      <w:pStyle w:val="a9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439CB" w14:textId="77777777" w:rsidR="00FE4D58" w:rsidRDefault="00FE4D58" w:rsidP="00BE63A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EC49770" w14:textId="77777777" w:rsidR="00FE4D58" w:rsidRDefault="00FE4D58" w:rsidP="00BE63A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3AE10042"/>
    <w:multiLevelType w:val="hybridMultilevel"/>
    <w:tmpl w:val="FFFFFFFF"/>
    <w:lvl w:ilvl="0" w:tplc="45321BDC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54D5946"/>
    <w:multiLevelType w:val="hybridMultilevel"/>
    <w:tmpl w:val="3BFE01DE"/>
    <w:lvl w:ilvl="0" w:tplc="2D22F9C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298935">
    <w:abstractNumId w:val="0"/>
  </w:num>
  <w:num w:numId="2" w16cid:durableId="13861762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0358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0C86"/>
    <w:rsid w:val="000043F2"/>
    <w:rsid w:val="00020664"/>
    <w:rsid w:val="00023CA4"/>
    <w:rsid w:val="000405DF"/>
    <w:rsid w:val="00040FE3"/>
    <w:rsid w:val="00041F0C"/>
    <w:rsid w:val="0005076A"/>
    <w:rsid w:val="00061B76"/>
    <w:rsid w:val="00065D72"/>
    <w:rsid w:val="00072EF0"/>
    <w:rsid w:val="00074428"/>
    <w:rsid w:val="00085C8B"/>
    <w:rsid w:val="000A4156"/>
    <w:rsid w:val="000A5065"/>
    <w:rsid w:val="000C009F"/>
    <w:rsid w:val="000C0D09"/>
    <w:rsid w:val="000D0464"/>
    <w:rsid w:val="000D3233"/>
    <w:rsid w:val="000E4D8A"/>
    <w:rsid w:val="000F2C7B"/>
    <w:rsid w:val="000F7762"/>
    <w:rsid w:val="00103B6C"/>
    <w:rsid w:val="00114C52"/>
    <w:rsid w:val="0013264E"/>
    <w:rsid w:val="00160EBA"/>
    <w:rsid w:val="001731D2"/>
    <w:rsid w:val="00175607"/>
    <w:rsid w:val="0018706C"/>
    <w:rsid w:val="001A1FAD"/>
    <w:rsid w:val="001B5C5B"/>
    <w:rsid w:val="001C6127"/>
    <w:rsid w:val="001E03E0"/>
    <w:rsid w:val="001E55D7"/>
    <w:rsid w:val="002042F9"/>
    <w:rsid w:val="002136A9"/>
    <w:rsid w:val="00213BD0"/>
    <w:rsid w:val="00214044"/>
    <w:rsid w:val="002246B1"/>
    <w:rsid w:val="00226996"/>
    <w:rsid w:val="00230224"/>
    <w:rsid w:val="00234381"/>
    <w:rsid w:val="00237567"/>
    <w:rsid w:val="00246CD4"/>
    <w:rsid w:val="00254454"/>
    <w:rsid w:val="0026397B"/>
    <w:rsid w:val="00275D9E"/>
    <w:rsid w:val="00280395"/>
    <w:rsid w:val="0028595C"/>
    <w:rsid w:val="00294FCA"/>
    <w:rsid w:val="002A6690"/>
    <w:rsid w:val="002B6340"/>
    <w:rsid w:val="002C5A30"/>
    <w:rsid w:val="002D6759"/>
    <w:rsid w:val="00304EA4"/>
    <w:rsid w:val="00311C03"/>
    <w:rsid w:val="003120F2"/>
    <w:rsid w:val="00313A1F"/>
    <w:rsid w:val="003145FF"/>
    <w:rsid w:val="00314F9B"/>
    <w:rsid w:val="0031578D"/>
    <w:rsid w:val="00316106"/>
    <w:rsid w:val="003274AA"/>
    <w:rsid w:val="0034535E"/>
    <w:rsid w:val="003569C2"/>
    <w:rsid w:val="003758FA"/>
    <w:rsid w:val="003914F0"/>
    <w:rsid w:val="00395F5A"/>
    <w:rsid w:val="00397FC1"/>
    <w:rsid w:val="003B0A07"/>
    <w:rsid w:val="003D0F8C"/>
    <w:rsid w:val="003D58D3"/>
    <w:rsid w:val="003E5466"/>
    <w:rsid w:val="003E7CCB"/>
    <w:rsid w:val="0040260B"/>
    <w:rsid w:val="00430466"/>
    <w:rsid w:val="00431351"/>
    <w:rsid w:val="004341EF"/>
    <w:rsid w:val="00442964"/>
    <w:rsid w:val="00451778"/>
    <w:rsid w:val="00493A0E"/>
    <w:rsid w:val="004C0CAB"/>
    <w:rsid w:val="004C4EE7"/>
    <w:rsid w:val="004D521F"/>
    <w:rsid w:val="004E052C"/>
    <w:rsid w:val="004E0603"/>
    <w:rsid w:val="004E32A8"/>
    <w:rsid w:val="004F6AB0"/>
    <w:rsid w:val="00532011"/>
    <w:rsid w:val="0053645F"/>
    <w:rsid w:val="00537C14"/>
    <w:rsid w:val="00544AB4"/>
    <w:rsid w:val="005474CC"/>
    <w:rsid w:val="00547687"/>
    <w:rsid w:val="005641A1"/>
    <w:rsid w:val="00571792"/>
    <w:rsid w:val="00572326"/>
    <w:rsid w:val="00574535"/>
    <w:rsid w:val="00577D6B"/>
    <w:rsid w:val="005826D4"/>
    <w:rsid w:val="00590679"/>
    <w:rsid w:val="00597D2A"/>
    <w:rsid w:val="00597FF5"/>
    <w:rsid w:val="005A05FD"/>
    <w:rsid w:val="005B1348"/>
    <w:rsid w:val="005C3698"/>
    <w:rsid w:val="005C4239"/>
    <w:rsid w:val="005C4798"/>
    <w:rsid w:val="005C5FD5"/>
    <w:rsid w:val="005C6303"/>
    <w:rsid w:val="005C6397"/>
    <w:rsid w:val="005D0866"/>
    <w:rsid w:val="005E4E59"/>
    <w:rsid w:val="006118FE"/>
    <w:rsid w:val="006178B4"/>
    <w:rsid w:val="0063653E"/>
    <w:rsid w:val="00646996"/>
    <w:rsid w:val="00663904"/>
    <w:rsid w:val="006655CC"/>
    <w:rsid w:val="0066648F"/>
    <w:rsid w:val="00684F5B"/>
    <w:rsid w:val="00693D58"/>
    <w:rsid w:val="006A1357"/>
    <w:rsid w:val="006A496E"/>
    <w:rsid w:val="006B2BBD"/>
    <w:rsid w:val="006B4C97"/>
    <w:rsid w:val="006D19C8"/>
    <w:rsid w:val="006E7F00"/>
    <w:rsid w:val="006F4FD0"/>
    <w:rsid w:val="00713484"/>
    <w:rsid w:val="00717A57"/>
    <w:rsid w:val="00734F62"/>
    <w:rsid w:val="00740CC0"/>
    <w:rsid w:val="00775E8C"/>
    <w:rsid w:val="0078682C"/>
    <w:rsid w:val="0079583A"/>
    <w:rsid w:val="007A136A"/>
    <w:rsid w:val="007A4BAB"/>
    <w:rsid w:val="007B4362"/>
    <w:rsid w:val="007E0DA8"/>
    <w:rsid w:val="00803A7A"/>
    <w:rsid w:val="00813FD2"/>
    <w:rsid w:val="00821E52"/>
    <w:rsid w:val="0084035F"/>
    <w:rsid w:val="008511D5"/>
    <w:rsid w:val="00871CF7"/>
    <w:rsid w:val="00876601"/>
    <w:rsid w:val="0088160C"/>
    <w:rsid w:val="00890FA4"/>
    <w:rsid w:val="00897E3E"/>
    <w:rsid w:val="008A2252"/>
    <w:rsid w:val="008B6C7E"/>
    <w:rsid w:val="008B728F"/>
    <w:rsid w:val="008C0FC5"/>
    <w:rsid w:val="008C4EA5"/>
    <w:rsid w:val="008D35D6"/>
    <w:rsid w:val="008E5671"/>
    <w:rsid w:val="009050F0"/>
    <w:rsid w:val="009110DD"/>
    <w:rsid w:val="0091212B"/>
    <w:rsid w:val="009152A5"/>
    <w:rsid w:val="009409B6"/>
    <w:rsid w:val="0096279C"/>
    <w:rsid w:val="0097065A"/>
    <w:rsid w:val="00983A9E"/>
    <w:rsid w:val="00996B41"/>
    <w:rsid w:val="009C3053"/>
    <w:rsid w:val="009C3EEF"/>
    <w:rsid w:val="009C71A1"/>
    <w:rsid w:val="009C7C30"/>
    <w:rsid w:val="00A10541"/>
    <w:rsid w:val="00A12F66"/>
    <w:rsid w:val="00A25945"/>
    <w:rsid w:val="00A26773"/>
    <w:rsid w:val="00A4322E"/>
    <w:rsid w:val="00A5137D"/>
    <w:rsid w:val="00A52DE3"/>
    <w:rsid w:val="00A6431B"/>
    <w:rsid w:val="00A7383A"/>
    <w:rsid w:val="00A740C0"/>
    <w:rsid w:val="00A745D8"/>
    <w:rsid w:val="00A95A2D"/>
    <w:rsid w:val="00AB605F"/>
    <w:rsid w:val="00AB6C17"/>
    <w:rsid w:val="00AE0482"/>
    <w:rsid w:val="00AF216D"/>
    <w:rsid w:val="00B11426"/>
    <w:rsid w:val="00B20E6D"/>
    <w:rsid w:val="00B22A88"/>
    <w:rsid w:val="00B26158"/>
    <w:rsid w:val="00B308F8"/>
    <w:rsid w:val="00B34414"/>
    <w:rsid w:val="00B42543"/>
    <w:rsid w:val="00B650A5"/>
    <w:rsid w:val="00B92CEA"/>
    <w:rsid w:val="00BA0008"/>
    <w:rsid w:val="00BA3CD1"/>
    <w:rsid w:val="00BC67AA"/>
    <w:rsid w:val="00BE63AA"/>
    <w:rsid w:val="00BF3E02"/>
    <w:rsid w:val="00C00BDC"/>
    <w:rsid w:val="00C14C77"/>
    <w:rsid w:val="00C212EF"/>
    <w:rsid w:val="00C30947"/>
    <w:rsid w:val="00C31747"/>
    <w:rsid w:val="00C3555B"/>
    <w:rsid w:val="00C3632B"/>
    <w:rsid w:val="00C54FDC"/>
    <w:rsid w:val="00C5538F"/>
    <w:rsid w:val="00C672BA"/>
    <w:rsid w:val="00CA3A75"/>
    <w:rsid w:val="00CA4C51"/>
    <w:rsid w:val="00CC157E"/>
    <w:rsid w:val="00CC2A52"/>
    <w:rsid w:val="00CD7237"/>
    <w:rsid w:val="00CE0705"/>
    <w:rsid w:val="00CE2691"/>
    <w:rsid w:val="00D06104"/>
    <w:rsid w:val="00D20B1B"/>
    <w:rsid w:val="00D239D5"/>
    <w:rsid w:val="00D24CBA"/>
    <w:rsid w:val="00D758D0"/>
    <w:rsid w:val="00D75F71"/>
    <w:rsid w:val="00D81286"/>
    <w:rsid w:val="00D83764"/>
    <w:rsid w:val="00D91E3A"/>
    <w:rsid w:val="00DB34D8"/>
    <w:rsid w:val="00DC4825"/>
    <w:rsid w:val="00DC6AEE"/>
    <w:rsid w:val="00DE13E1"/>
    <w:rsid w:val="00DF7374"/>
    <w:rsid w:val="00E00B1F"/>
    <w:rsid w:val="00E02CC4"/>
    <w:rsid w:val="00E121AB"/>
    <w:rsid w:val="00E21B7F"/>
    <w:rsid w:val="00E273AC"/>
    <w:rsid w:val="00E40760"/>
    <w:rsid w:val="00E442DC"/>
    <w:rsid w:val="00E44B48"/>
    <w:rsid w:val="00E45EF9"/>
    <w:rsid w:val="00E67CC3"/>
    <w:rsid w:val="00E708C2"/>
    <w:rsid w:val="00EA1394"/>
    <w:rsid w:val="00EA2F3D"/>
    <w:rsid w:val="00EA3E51"/>
    <w:rsid w:val="00EA5D5C"/>
    <w:rsid w:val="00EA797E"/>
    <w:rsid w:val="00EC779E"/>
    <w:rsid w:val="00EF70E5"/>
    <w:rsid w:val="00F0139A"/>
    <w:rsid w:val="00F0285E"/>
    <w:rsid w:val="00F05E70"/>
    <w:rsid w:val="00F10C86"/>
    <w:rsid w:val="00F16631"/>
    <w:rsid w:val="00F31EE5"/>
    <w:rsid w:val="00F348EF"/>
    <w:rsid w:val="00F427AA"/>
    <w:rsid w:val="00F66309"/>
    <w:rsid w:val="00F8398B"/>
    <w:rsid w:val="00F877E7"/>
    <w:rsid w:val="00FB58B2"/>
    <w:rsid w:val="00FB672F"/>
    <w:rsid w:val="00FB68DA"/>
    <w:rsid w:val="00FC0D42"/>
    <w:rsid w:val="00FC416B"/>
    <w:rsid w:val="00FD4F6A"/>
    <w:rsid w:val="00FD6A71"/>
    <w:rsid w:val="00FE4D58"/>
    <w:rsid w:val="00FF6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46304F2"/>
  <w15:docId w15:val="{7439A5D1-42FF-4968-9FBA-D0D99C5B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8B4"/>
    <w:pPr>
      <w:spacing w:after="200" w:line="276" w:lineRule="auto"/>
    </w:pPr>
    <w:rPr>
      <w:lang w:eastAsia="en-US"/>
    </w:rPr>
  </w:style>
  <w:style w:type="paragraph" w:styleId="4">
    <w:name w:val="heading 4"/>
    <w:basedOn w:val="a"/>
    <w:link w:val="40"/>
    <w:uiPriority w:val="99"/>
    <w:qFormat/>
    <w:rsid w:val="00BA3CD1"/>
    <w:pPr>
      <w:spacing w:before="100" w:beforeAutospacing="1" w:after="100" w:afterAutospacing="1" w:line="240" w:lineRule="auto"/>
      <w:outlineLvl w:val="3"/>
    </w:pPr>
    <w:rPr>
      <w:rFonts w:ascii="PTSansRegular" w:hAnsi="PTSansRegular" w:cs="PTSansRegular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BA3CD1"/>
    <w:rPr>
      <w:rFonts w:ascii="PTSansRegular" w:hAnsi="PTSansRegular" w:cs="PTSansRegular"/>
      <w:b/>
      <w:bCs/>
      <w:sz w:val="29"/>
      <w:szCs w:val="29"/>
      <w:lang w:eastAsia="ru-RU"/>
    </w:rPr>
  </w:style>
  <w:style w:type="paragraph" w:customStyle="1" w:styleId="normactprilozhenie">
    <w:name w:val="norm_act_prilozhenie"/>
    <w:basedOn w:val="a"/>
    <w:uiPriority w:val="99"/>
    <w:rsid w:val="00BA3CD1"/>
    <w:pPr>
      <w:spacing w:before="100" w:beforeAutospacing="1" w:after="100" w:afterAutospacing="1" w:line="240" w:lineRule="auto"/>
    </w:pPr>
    <w:rPr>
      <w:rFonts w:ascii="PTSerifRegular" w:hAnsi="PTSerifRegular" w:cs="PTSerifRegular"/>
      <w:color w:val="000000"/>
      <w:sz w:val="23"/>
      <w:szCs w:val="23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F10C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10C86"/>
    <w:rPr>
      <w:rFonts w:ascii="Courier New" w:hAnsi="Courier New" w:cs="Courier New"/>
      <w:sz w:val="20"/>
      <w:szCs w:val="20"/>
      <w:lang w:eastAsia="ru-RU"/>
    </w:rPr>
  </w:style>
  <w:style w:type="paragraph" w:customStyle="1" w:styleId="kategoria">
    <w:name w:val="kategoria"/>
    <w:basedOn w:val="a"/>
    <w:uiPriority w:val="99"/>
    <w:rsid w:val="00F10C86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rsid w:val="00F10C86"/>
    <w:rPr>
      <w:rFonts w:cs="Times New Roman"/>
      <w:color w:val="0000FF"/>
      <w:u w:val="single"/>
    </w:rPr>
  </w:style>
  <w:style w:type="character" w:styleId="a4">
    <w:name w:val="Emphasis"/>
    <w:basedOn w:val="a0"/>
    <w:uiPriority w:val="99"/>
    <w:qFormat/>
    <w:rsid w:val="00BA3CD1"/>
    <w:rPr>
      <w:rFonts w:cs="Times New Roman"/>
      <w:i/>
      <w:iCs/>
    </w:rPr>
  </w:style>
  <w:style w:type="character" w:styleId="a5">
    <w:name w:val="Strong"/>
    <w:basedOn w:val="a0"/>
    <w:uiPriority w:val="99"/>
    <w:qFormat/>
    <w:rsid w:val="00BA3CD1"/>
    <w:rPr>
      <w:rFonts w:cs="Times New Roman"/>
      <w:b/>
      <w:bCs/>
    </w:rPr>
  </w:style>
  <w:style w:type="paragraph" w:customStyle="1" w:styleId="normacttext">
    <w:name w:val="norm_act_text"/>
    <w:basedOn w:val="a"/>
    <w:uiPriority w:val="99"/>
    <w:rsid w:val="00BA3CD1"/>
    <w:pPr>
      <w:spacing w:before="100" w:beforeAutospacing="1" w:after="100" w:afterAutospacing="1" w:line="240" w:lineRule="auto"/>
    </w:pPr>
    <w:rPr>
      <w:rFonts w:ascii="PTSerifRegular" w:hAnsi="PTSerifRegular" w:cs="PTSerifRegular"/>
      <w:color w:val="000000"/>
      <w:sz w:val="23"/>
      <w:szCs w:val="23"/>
      <w:lang w:eastAsia="ru-RU"/>
    </w:rPr>
  </w:style>
  <w:style w:type="paragraph" w:styleId="a6">
    <w:name w:val="No Spacing"/>
    <w:uiPriority w:val="99"/>
    <w:qFormat/>
    <w:rsid w:val="00BA3CD1"/>
    <w:pPr>
      <w:spacing w:after="0" w:line="240" w:lineRule="auto"/>
    </w:pPr>
    <w:rPr>
      <w:lang w:eastAsia="en-US"/>
    </w:rPr>
  </w:style>
  <w:style w:type="character" w:customStyle="1" w:styleId="text">
    <w:name w:val="text"/>
    <w:basedOn w:val="a0"/>
    <w:uiPriority w:val="99"/>
    <w:rsid w:val="00C00BDC"/>
    <w:rPr>
      <w:rFonts w:cs="Times New Roman"/>
    </w:rPr>
  </w:style>
  <w:style w:type="paragraph" w:styleId="a7">
    <w:name w:val="header"/>
    <w:basedOn w:val="a"/>
    <w:link w:val="a8"/>
    <w:uiPriority w:val="99"/>
    <w:semiHidden/>
    <w:rsid w:val="00BE6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BE63AA"/>
    <w:rPr>
      <w:rFonts w:cs="Times New Roman"/>
    </w:rPr>
  </w:style>
  <w:style w:type="paragraph" w:styleId="a9">
    <w:name w:val="footer"/>
    <w:basedOn w:val="a"/>
    <w:link w:val="aa"/>
    <w:uiPriority w:val="99"/>
    <w:rsid w:val="00BE6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BE63AA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940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9409B6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99"/>
    <w:rsid w:val="009409B6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Char2">
    <w:name w:val="Char Char2 Знак"/>
    <w:basedOn w:val="a"/>
    <w:uiPriority w:val="99"/>
    <w:rsid w:val="00246CD4"/>
    <w:pPr>
      <w:spacing w:before="100" w:beforeAutospacing="1" w:after="100" w:afterAutospacing="1" w:line="360" w:lineRule="auto"/>
      <w:ind w:firstLine="709"/>
      <w:jc w:val="both"/>
    </w:pPr>
    <w:rPr>
      <w:rFonts w:ascii="Times New Roman" w:hAnsi="Times New Roman" w:cs="Times New Roman"/>
      <w:sz w:val="26"/>
      <w:szCs w:val="26"/>
      <w:lang w:val="en-US"/>
    </w:rPr>
  </w:style>
  <w:style w:type="paragraph" w:styleId="3">
    <w:name w:val="Body Text 3"/>
    <w:basedOn w:val="a"/>
    <w:link w:val="30"/>
    <w:uiPriority w:val="99"/>
    <w:rsid w:val="00246CD4"/>
    <w:pPr>
      <w:widowControl w:val="0"/>
      <w:suppressAutoHyphens/>
      <w:spacing w:after="120" w:line="278" w:lineRule="auto"/>
      <w:ind w:left="1000" w:right="1000"/>
      <w:jc w:val="center"/>
    </w:pPr>
    <w:rPr>
      <w:rFonts w:ascii="Arial" w:hAnsi="Arial" w:cs="Arial"/>
      <w:kern w:val="1"/>
      <w:sz w:val="16"/>
      <w:szCs w:val="16"/>
      <w:lang w:eastAsia="hi-IN" w:bidi="hi-IN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28595C"/>
    <w:rPr>
      <w:rFonts w:eastAsia="Times New Roman" w:cs="Calibri"/>
      <w:sz w:val="16"/>
      <w:szCs w:val="16"/>
      <w:lang w:eastAsia="en-US"/>
    </w:rPr>
  </w:style>
  <w:style w:type="paragraph" w:customStyle="1" w:styleId="ConsPlusNormal">
    <w:name w:val="ConsPlusNormal"/>
    <w:rsid w:val="003B0A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1C6127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locked/>
    <w:rsid w:val="001C6127"/>
    <w:rPr>
      <w:rFonts w:cs="Times New Roman"/>
      <w:lang w:eastAsia="en-US"/>
    </w:rPr>
  </w:style>
  <w:style w:type="character" w:styleId="af0">
    <w:name w:val="annotation reference"/>
    <w:basedOn w:val="a0"/>
    <w:uiPriority w:val="99"/>
    <w:semiHidden/>
    <w:unhideWhenUsed/>
    <w:rsid w:val="009050F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050F0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050F0"/>
    <w:rPr>
      <w:sz w:val="20"/>
      <w:szCs w:val="20"/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050F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050F0"/>
    <w:rPr>
      <w:b/>
      <w:bCs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103B6C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8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2906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8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291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8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8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8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82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82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82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8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8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2912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4348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291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8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8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31D49CAA966220DDA59417F1B97E09FAFF773A43A42421DED08D3FC9qFCC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oupp-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D31D49CAA966220DDA59417F1B97E09FAFF773740AB2421DED08D3FC9qFC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85FDC-A9FE-4423-B446-F3BA0FF3C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3450</Words>
  <Characters>19665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</vt:lpstr>
    </vt:vector>
  </TitlesOfParts>
  <Company>Microsoft</Company>
  <LinksUpToDate>false</LinksUpToDate>
  <CharactersWithSpaces>23069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</dc:title>
  <dc:creator>ЛАРИСА ПЕШКОВА</dc:creator>
  <cp:lastModifiedBy>m422</cp:lastModifiedBy>
  <cp:revision>4</cp:revision>
  <cp:lastPrinted>2022-07-05T11:49:00Z</cp:lastPrinted>
  <dcterms:created xsi:type="dcterms:W3CDTF">2022-11-07T04:33:00Z</dcterms:created>
  <dcterms:modified xsi:type="dcterms:W3CDTF">2022-11-11T05:36:00Z</dcterms:modified>
</cp:coreProperties>
</file>